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60" w:type="dxa"/>
        <w:tblInd w:w="288" w:type="dxa"/>
        <w:tblLook w:val="04A0" w:firstRow="1" w:lastRow="0" w:firstColumn="1" w:lastColumn="0" w:noHBand="0" w:noVBand="1"/>
      </w:tblPr>
      <w:tblGrid>
        <w:gridCol w:w="3330"/>
        <w:gridCol w:w="4860"/>
        <w:gridCol w:w="1890"/>
        <w:gridCol w:w="4680"/>
      </w:tblGrid>
      <w:tr w:rsidRPr="00DB58DA" w:rsidR="00EA39A3" w:rsidTr="00DB58DA" w14:paraId="1E9FEC23" w14:textId="77777777">
        <w:trPr>
          <w:trHeight w:val="620"/>
        </w:trPr>
        <w:tc>
          <w:tcPr>
            <w:tcW w:w="3330" w:type="dxa"/>
            <w:vAlign w:val="center"/>
          </w:tcPr>
          <w:p w:rsidRPr="00DB58DA" w:rsidR="008928E1" w:rsidP="005601ED" w:rsidRDefault="005601ED" w14:paraId="5476FE08" w14:textId="4C1EF136">
            <w:pPr>
              <w:spacing w:before="80" w:after="80"/>
              <w:rPr>
                <w:rFonts w:asciiTheme="minorHAnsi" w:hAnsiTheme="minorHAnsi"/>
                <w:b/>
                <w:sz w:val="21"/>
              </w:rPr>
            </w:pPr>
            <w:bookmarkStart w:name="_GoBack" w:id="0"/>
            <w:r>
              <w:rPr>
                <w:rFonts w:asciiTheme="minorHAnsi" w:hAnsiTheme="minorHAnsi"/>
                <w:b/>
                <w:sz w:val="21"/>
              </w:rPr>
              <w:t>Facility Location</w:t>
            </w:r>
            <w:r w:rsidR="008928E1">
              <w:rPr>
                <w:rFonts w:asciiTheme="minorHAnsi" w:hAnsiTheme="minorHAnsi"/>
                <w:b/>
                <w:sz w:val="21"/>
              </w:rPr>
              <w:t>:</w:t>
            </w:r>
          </w:p>
        </w:tc>
        <w:tc>
          <w:tcPr>
            <w:tcW w:w="4860" w:type="dxa"/>
            <w:vAlign w:val="center"/>
          </w:tcPr>
          <w:p w:rsidRPr="00DB58DA" w:rsidR="00EA39A3" w:rsidP="00DB58DA" w:rsidRDefault="00EA39A3" w14:paraId="73FC6879" w14:textId="77777777">
            <w:pPr>
              <w:spacing w:before="80" w:after="80"/>
              <w:rPr>
                <w:rFonts w:asciiTheme="minorHAnsi" w:hAnsiTheme="minorHAnsi"/>
                <w:b/>
                <w:sz w:val="21"/>
              </w:rPr>
            </w:pPr>
          </w:p>
        </w:tc>
        <w:tc>
          <w:tcPr>
            <w:tcW w:w="1890" w:type="dxa"/>
            <w:vAlign w:val="center"/>
          </w:tcPr>
          <w:p w:rsidRPr="00DB58DA" w:rsidR="00EA39A3" w:rsidP="00DB58DA" w:rsidRDefault="00EA39A3" w14:paraId="3540D58E" w14:textId="6F506AC3">
            <w:pPr>
              <w:spacing w:before="80" w:after="80"/>
              <w:rPr>
                <w:rFonts w:asciiTheme="minorHAnsi" w:hAnsiTheme="minorHAnsi"/>
                <w:b/>
                <w:sz w:val="21"/>
              </w:rPr>
            </w:pPr>
          </w:p>
        </w:tc>
        <w:tc>
          <w:tcPr>
            <w:tcW w:w="4680" w:type="dxa"/>
          </w:tcPr>
          <w:p w:rsidRPr="00DB58DA" w:rsidR="00EA39A3" w:rsidP="00681A20" w:rsidRDefault="00EA39A3" w14:paraId="134D7C22" w14:textId="77777777">
            <w:pPr>
              <w:spacing w:before="120" w:after="120"/>
              <w:rPr>
                <w:rFonts w:asciiTheme="minorHAnsi" w:hAnsiTheme="minorHAnsi"/>
                <w:sz w:val="21"/>
              </w:rPr>
            </w:pPr>
          </w:p>
        </w:tc>
      </w:tr>
      <w:bookmarkEnd w:id="0"/>
      <w:tr w:rsidRPr="00DB58DA" w:rsidR="00EA39A3" w:rsidTr="00DB58DA" w14:paraId="442F47EA" w14:textId="77777777">
        <w:trPr>
          <w:trHeight w:val="611"/>
        </w:trPr>
        <w:tc>
          <w:tcPr>
            <w:tcW w:w="3330" w:type="dxa"/>
            <w:vAlign w:val="center"/>
          </w:tcPr>
          <w:p w:rsidRPr="00DB58DA" w:rsidR="00EA39A3" w:rsidP="00DB58DA" w:rsidRDefault="00EA39A3" w14:paraId="7832AEA3" w14:textId="77777777">
            <w:pPr>
              <w:spacing w:before="120" w:after="120"/>
              <w:rPr>
                <w:rFonts w:asciiTheme="minorHAnsi" w:hAnsiTheme="minorHAnsi"/>
                <w:b/>
                <w:sz w:val="21"/>
              </w:rPr>
            </w:pPr>
            <w:r w:rsidRPr="00DB58DA">
              <w:rPr>
                <w:rFonts w:asciiTheme="minorHAnsi" w:hAnsiTheme="minorHAnsi"/>
                <w:b/>
                <w:sz w:val="21"/>
              </w:rPr>
              <w:t>Person Performing Assessment:</w:t>
            </w:r>
          </w:p>
        </w:tc>
        <w:tc>
          <w:tcPr>
            <w:tcW w:w="4860" w:type="dxa"/>
            <w:vAlign w:val="center"/>
          </w:tcPr>
          <w:p w:rsidRPr="00DB58DA" w:rsidR="00EA39A3" w:rsidP="00DB58DA" w:rsidRDefault="00EA39A3" w14:paraId="4B629EB2" w14:textId="77777777">
            <w:pPr>
              <w:spacing w:before="120" w:after="120"/>
              <w:rPr>
                <w:rFonts w:asciiTheme="minorHAnsi" w:hAnsiTheme="minorHAnsi"/>
                <w:b/>
                <w:sz w:val="21"/>
              </w:rPr>
            </w:pPr>
          </w:p>
        </w:tc>
        <w:tc>
          <w:tcPr>
            <w:tcW w:w="1890" w:type="dxa"/>
            <w:vAlign w:val="center"/>
          </w:tcPr>
          <w:p w:rsidRPr="00DB58DA" w:rsidR="00EA39A3" w:rsidP="00DB58DA" w:rsidRDefault="005601ED" w14:paraId="216EF9B1" w14:textId="455439C0">
            <w:pPr>
              <w:spacing w:before="120" w:after="120"/>
              <w:rPr>
                <w:rFonts w:asciiTheme="minorHAnsi" w:hAnsiTheme="minorHAnsi"/>
                <w:b/>
                <w:sz w:val="21"/>
              </w:rPr>
            </w:pPr>
            <w:r>
              <w:rPr>
                <w:rFonts w:asciiTheme="minorHAnsi" w:hAnsiTheme="minorHAnsi"/>
                <w:b/>
                <w:sz w:val="21"/>
              </w:rPr>
              <w:t xml:space="preserve">Job </w:t>
            </w:r>
            <w:r w:rsidRPr="00DB58DA" w:rsidR="00EA39A3">
              <w:rPr>
                <w:rFonts w:asciiTheme="minorHAnsi" w:hAnsiTheme="minorHAnsi"/>
                <w:b/>
                <w:sz w:val="21"/>
              </w:rPr>
              <w:t>Title:</w:t>
            </w:r>
          </w:p>
        </w:tc>
        <w:tc>
          <w:tcPr>
            <w:tcW w:w="4680" w:type="dxa"/>
          </w:tcPr>
          <w:p w:rsidRPr="00DB58DA" w:rsidR="00EA39A3" w:rsidP="00681A20" w:rsidRDefault="00EA39A3" w14:paraId="396DCBC6" w14:textId="77777777">
            <w:pPr>
              <w:spacing w:before="120" w:after="120"/>
              <w:rPr>
                <w:rFonts w:asciiTheme="minorHAnsi" w:hAnsiTheme="minorHAnsi"/>
                <w:sz w:val="21"/>
              </w:rPr>
            </w:pPr>
          </w:p>
        </w:tc>
      </w:tr>
    </w:tbl>
    <w:p w:rsidRPr="00DB58DA" w:rsidR="00EA39A3" w:rsidP="00DB58DA" w:rsidRDefault="00EA39A3" w14:paraId="043F5BF6" w14:textId="59589BFD">
      <w:pPr>
        <w:spacing w:before="120" w:after="120"/>
        <w:jc w:val="center"/>
        <w:rPr>
          <w:rFonts w:asciiTheme="minorHAnsi" w:hAnsiTheme="minorHAnsi"/>
          <w:b/>
          <w:sz w:val="22"/>
        </w:rPr>
      </w:pPr>
      <w:r w:rsidRPr="00DB58DA">
        <w:rPr>
          <w:rFonts w:asciiTheme="minorHAnsi" w:hAnsiTheme="minorHAnsi"/>
          <w:b/>
          <w:sz w:val="22"/>
        </w:rPr>
        <w:t>THE F</w:t>
      </w:r>
      <w:r w:rsidR="008928E1">
        <w:rPr>
          <w:rFonts w:asciiTheme="minorHAnsi" w:hAnsiTheme="minorHAnsi"/>
          <w:b/>
          <w:sz w:val="22"/>
        </w:rPr>
        <w:t>OLLOWING HAZARDS HAVE BEEN NOTED</w:t>
      </w:r>
    </w:p>
    <w:tbl>
      <w:tblPr>
        <w:tblW w:w="14760" w:type="dxa"/>
        <w:tblInd w:w="28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4050"/>
        <w:gridCol w:w="4770"/>
        <w:gridCol w:w="4410"/>
      </w:tblGrid>
      <w:tr w:rsidRPr="00DB58DA" w:rsidR="00EA39A3" w:rsidTr="005601ED" w14:paraId="481BFB56" w14:textId="77777777">
        <w:trPr>
          <w:cantSplit/>
          <w:tblHeader/>
        </w:trPr>
        <w:tc>
          <w:tcPr>
            <w:tcW w:w="1530" w:type="dxa"/>
            <w:tcBorders>
              <w:top w:val="single" w:color="002060" w:sz="6" w:space="0"/>
              <w:left w:val="single" w:color="002060" w:sz="6" w:space="0"/>
              <w:bottom w:val="single" w:color="002060" w:sz="6" w:space="0"/>
              <w:right w:val="single" w:color="002060" w:sz="6" w:space="0"/>
            </w:tcBorders>
            <w:shd w:val="clear" w:color="auto" w:fill="002060"/>
            <w:vAlign w:val="center"/>
          </w:tcPr>
          <w:p w:rsidRPr="00DB58DA" w:rsidR="00EA39A3" w:rsidP="00DB58DA" w:rsidRDefault="00EA39A3" w14:paraId="0DB7A3F8" w14:textId="77777777">
            <w:pPr>
              <w:jc w:val="center"/>
              <w:rPr>
                <w:rFonts w:asciiTheme="minorHAnsi" w:hAnsiTheme="minorHAnsi"/>
                <w:b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b/>
                <w:sz w:val="21"/>
                <w:lang w:eastAsia="es-ES"/>
              </w:rPr>
              <w:t>Affected Body Part</w:t>
            </w:r>
          </w:p>
        </w:tc>
        <w:tc>
          <w:tcPr>
            <w:tcW w:w="4050" w:type="dxa"/>
            <w:tcBorders>
              <w:top w:val="single" w:color="002060" w:sz="6" w:space="0"/>
              <w:left w:val="single" w:color="002060" w:sz="6" w:space="0"/>
              <w:bottom w:val="single" w:color="002060" w:sz="6" w:space="0"/>
              <w:right w:val="single" w:color="002060" w:sz="6" w:space="0"/>
            </w:tcBorders>
            <w:shd w:val="clear" w:color="auto" w:fill="002060"/>
            <w:vAlign w:val="center"/>
          </w:tcPr>
          <w:p w:rsidRPr="00DB58DA" w:rsidR="00EA39A3" w:rsidP="00DB58DA" w:rsidRDefault="00EA39A3" w14:paraId="591A0C07" w14:textId="77777777">
            <w:pPr>
              <w:ind w:left="288"/>
              <w:jc w:val="center"/>
              <w:rPr>
                <w:rFonts w:asciiTheme="minorHAnsi" w:hAnsiTheme="minorHAnsi"/>
                <w:b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b/>
                <w:sz w:val="21"/>
                <w:lang w:eastAsia="es-ES"/>
              </w:rPr>
              <w:t>Hazard</w:t>
            </w:r>
          </w:p>
        </w:tc>
        <w:tc>
          <w:tcPr>
            <w:tcW w:w="4770" w:type="dxa"/>
            <w:tcBorders>
              <w:top w:val="single" w:color="002060" w:sz="6" w:space="0"/>
              <w:left w:val="single" w:color="002060" w:sz="6" w:space="0"/>
              <w:bottom w:val="single" w:color="002060" w:sz="6" w:space="0"/>
              <w:right w:val="single" w:color="002060" w:sz="6" w:space="0"/>
            </w:tcBorders>
            <w:shd w:val="clear" w:color="auto" w:fill="002060"/>
            <w:vAlign w:val="center"/>
          </w:tcPr>
          <w:p w:rsidRPr="00DB58DA" w:rsidR="00EA39A3" w:rsidP="00DB58DA" w:rsidRDefault="00EA39A3" w14:paraId="574C4574" w14:textId="77777777">
            <w:pPr>
              <w:ind w:left="288"/>
              <w:jc w:val="center"/>
              <w:rPr>
                <w:rFonts w:asciiTheme="minorHAnsi" w:hAnsiTheme="minorHAnsi"/>
                <w:b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b/>
                <w:sz w:val="21"/>
                <w:lang w:eastAsia="es-ES"/>
              </w:rPr>
              <w:t>Hazard Notes</w:t>
            </w:r>
          </w:p>
        </w:tc>
        <w:tc>
          <w:tcPr>
            <w:tcW w:w="4410" w:type="dxa"/>
            <w:tcBorders>
              <w:top w:val="single" w:color="002060" w:sz="6" w:space="0"/>
              <w:left w:val="single" w:color="002060" w:sz="6" w:space="0"/>
              <w:bottom w:val="single" w:color="002060" w:sz="6" w:space="0"/>
              <w:right w:val="single" w:color="002060" w:sz="6" w:space="0"/>
            </w:tcBorders>
            <w:shd w:val="clear" w:color="auto" w:fill="002060"/>
            <w:vAlign w:val="center"/>
          </w:tcPr>
          <w:p w:rsidRPr="00DB58DA" w:rsidR="00EA39A3" w:rsidP="00DB58DA" w:rsidRDefault="00EA39A3" w14:paraId="241155F9" w14:textId="77777777">
            <w:pPr>
              <w:ind w:left="288"/>
              <w:jc w:val="center"/>
              <w:rPr>
                <w:rFonts w:asciiTheme="minorHAnsi" w:hAnsiTheme="minorHAnsi"/>
                <w:b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b/>
                <w:sz w:val="21"/>
                <w:lang w:eastAsia="es-ES"/>
              </w:rPr>
              <w:t>Required PPE</w:t>
            </w:r>
          </w:p>
        </w:tc>
      </w:tr>
      <w:tr w:rsidRPr="00DB58DA" w:rsidR="00EA39A3" w:rsidTr="005601ED" w14:paraId="0F8477D8" w14:textId="77777777">
        <w:trPr>
          <w:cantSplit/>
          <w:trHeight w:val="2766"/>
        </w:trPr>
        <w:tc>
          <w:tcPr>
            <w:tcW w:w="1530" w:type="dxa"/>
            <w:tcBorders>
              <w:top w:val="single" w:color="002060" w:sz="6" w:space="0"/>
            </w:tcBorders>
            <w:vAlign w:val="center"/>
          </w:tcPr>
          <w:p w:rsidRPr="00DB58DA" w:rsidR="00EA39A3" w:rsidP="00EA39A3" w:rsidRDefault="00EA39A3" w14:paraId="7485EFD3" w14:textId="77777777">
            <w:pPr>
              <w:jc w:val="center"/>
              <w:rPr>
                <w:rFonts w:asciiTheme="minorHAnsi" w:hAnsiTheme="minorHAnsi"/>
                <w:b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b/>
                <w:sz w:val="21"/>
                <w:lang w:eastAsia="es-ES"/>
              </w:rPr>
              <w:t>Eyes and Face</w:t>
            </w:r>
          </w:p>
        </w:tc>
        <w:tc>
          <w:tcPr>
            <w:tcW w:w="4050" w:type="dxa"/>
            <w:tcBorders>
              <w:top w:val="single" w:color="002060" w:sz="6" w:space="0"/>
            </w:tcBorders>
          </w:tcPr>
          <w:p w:rsidRPr="00DB58DA" w:rsidR="00EA39A3" w:rsidP="00681A20" w:rsidRDefault="00EA39A3" w14:paraId="514E6CD5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Impact-flying objects, chips, sand or dirt</w:t>
            </w:r>
          </w:p>
          <w:p w:rsidRPr="00DB58DA" w:rsidR="00EA39A3" w:rsidP="00681A20" w:rsidRDefault="00EA39A3" w14:paraId="48B218E5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Nuisance dust</w:t>
            </w:r>
          </w:p>
          <w:p w:rsidRPr="00DB58DA" w:rsidR="00EA39A3" w:rsidP="00681A20" w:rsidRDefault="00EA39A3" w14:paraId="7371EA25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</w:t>
            </w:r>
            <w:r w:rsidRPr="00DB58DA" w:rsidR="00681A20">
              <w:rPr>
                <w:rFonts w:asciiTheme="minorHAnsi" w:hAnsiTheme="minorHAnsi"/>
                <w:sz w:val="21"/>
                <w:lang w:eastAsia="es-ES"/>
              </w:rPr>
              <w:t xml:space="preserve"> </w:t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>UV light-welding, cutting, torch brazing or soldering</w:t>
            </w:r>
          </w:p>
          <w:p w:rsidRPr="00DB58DA" w:rsidR="00EA39A3" w:rsidP="00681A20" w:rsidRDefault="00EA39A3" w14:paraId="74308F4A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Chemical-splashing liquid</w:t>
            </w:r>
          </w:p>
          <w:p w:rsidRPr="00DB58DA" w:rsidR="00EA39A3" w:rsidP="00681A20" w:rsidRDefault="00EA39A3" w14:paraId="05F601D9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Chemical-irritating mists</w:t>
            </w:r>
          </w:p>
          <w:p w:rsidRPr="00DB58DA" w:rsidR="00EA39A3" w:rsidP="00681A20" w:rsidRDefault="00EA39A3" w14:paraId="49B18DF7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Hot sparks-grinding</w:t>
            </w:r>
          </w:p>
          <w:p w:rsidRPr="00DB58DA" w:rsidR="00EA39A3" w:rsidP="00681A20" w:rsidRDefault="00EA39A3" w14:paraId="3BA0160C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Splashing molten metal</w:t>
            </w:r>
          </w:p>
          <w:p w:rsidR="00EA39A3" w:rsidP="00681A20" w:rsidRDefault="00EA39A3" w14:paraId="077A919F" w14:textId="4A7A3C9A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Glare/High Intensity lights</w:t>
            </w:r>
          </w:p>
          <w:p w:rsidRPr="00DB58DA" w:rsidR="005601ED" w:rsidP="00681A20" w:rsidRDefault="005601ED" w14:paraId="4E73B643" w14:textId="4183A541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</w:t>
            </w:r>
            <w:r>
              <w:rPr>
                <w:rFonts w:asciiTheme="minorHAnsi" w:hAnsiTheme="minorHAnsi"/>
                <w:sz w:val="21"/>
                <w:lang w:eastAsia="es-ES"/>
              </w:rPr>
              <w:t>Potential exposure to infectious materials</w:t>
            </w:r>
          </w:p>
          <w:p w:rsidRPr="00DB58DA" w:rsidR="00EA39A3" w:rsidP="009078BA" w:rsidRDefault="00EA39A3" w14:paraId="04312A47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Other ______________</w:t>
            </w:r>
          </w:p>
        </w:tc>
        <w:tc>
          <w:tcPr>
            <w:tcW w:w="4770" w:type="dxa"/>
            <w:tcBorders>
              <w:top w:val="single" w:color="002060" w:sz="6" w:space="0"/>
            </w:tcBorders>
            <w:shd w:val="clear" w:color="auto" w:fill="auto"/>
          </w:tcPr>
          <w:p w:rsidRPr="00DB58DA" w:rsidR="00EA39A3" w:rsidP="00EA39A3" w:rsidRDefault="00EA39A3" w14:paraId="6D2F8B08" w14:textId="77777777">
            <w:pPr>
              <w:ind w:left="283" w:hanging="283"/>
              <w:jc w:val="both"/>
              <w:rPr>
                <w:rFonts w:asciiTheme="minorHAnsi" w:hAnsiTheme="minorHAnsi"/>
                <w:sz w:val="21"/>
                <w:lang w:eastAsia="es-ES"/>
              </w:rPr>
            </w:pPr>
          </w:p>
        </w:tc>
        <w:tc>
          <w:tcPr>
            <w:tcW w:w="4410" w:type="dxa"/>
            <w:tcBorders>
              <w:top w:val="single" w:color="002060" w:sz="6" w:space="0"/>
            </w:tcBorders>
          </w:tcPr>
          <w:p w:rsidRPr="00DB58DA" w:rsidR="00EA39A3" w:rsidP="00681A20" w:rsidRDefault="00EA39A3" w14:paraId="53F5964F" w14:textId="77777777">
            <w:pPr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Safety glasses w/side shields</w:t>
            </w:r>
          </w:p>
          <w:p w:rsidRPr="00DB58DA" w:rsidR="00EA39A3" w:rsidP="00681A20" w:rsidRDefault="00EA39A3" w14:paraId="0F943DD4" w14:textId="77777777">
            <w:pPr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</w:t>
            </w:r>
            <w:r w:rsidRPr="00DB58DA" w:rsidR="00681A20">
              <w:rPr>
                <w:rFonts w:asciiTheme="minorHAnsi" w:hAnsiTheme="minorHAnsi"/>
                <w:sz w:val="21"/>
                <w:lang w:eastAsia="es-ES"/>
              </w:rPr>
              <w:t xml:space="preserve"> </w:t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>Glasses/goggles w/face shield</w:t>
            </w:r>
          </w:p>
          <w:p w:rsidRPr="00DB58DA" w:rsidR="00EA39A3" w:rsidP="00681A20" w:rsidRDefault="00EA39A3" w14:paraId="45149B6C" w14:textId="77777777">
            <w:pPr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Shaded safety glasses</w:t>
            </w:r>
          </w:p>
          <w:p w:rsidRPr="00DB58DA" w:rsidR="00EA39A3" w:rsidP="00681A20" w:rsidRDefault="00EA39A3" w14:paraId="429B5AEC" w14:textId="77777777">
            <w:pPr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Impact goggles</w:t>
            </w:r>
          </w:p>
          <w:p w:rsidRPr="00DB58DA" w:rsidR="00EA39A3" w:rsidP="00681A20" w:rsidRDefault="00EA39A3" w14:paraId="7901B3AC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Chemical goggles/ face shield</w:t>
            </w:r>
          </w:p>
          <w:p w:rsidR="00EA39A3" w:rsidP="00681A20" w:rsidRDefault="00EA39A3" w14:paraId="5156D33B" w14:textId="120697EE">
            <w:pPr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Chemical splash goggles</w:t>
            </w:r>
          </w:p>
          <w:p w:rsidRPr="00DB58DA" w:rsidR="008928E1" w:rsidP="00681A20" w:rsidRDefault="008928E1" w14:paraId="21FF3904" w14:textId="10154097">
            <w:pPr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</w:t>
            </w:r>
            <w:r>
              <w:rPr>
                <w:rFonts w:asciiTheme="minorHAnsi" w:hAnsiTheme="minorHAnsi"/>
                <w:sz w:val="21"/>
                <w:lang w:eastAsia="es-ES"/>
              </w:rPr>
              <w:t>Face covering (per CDC and/pr local recommendations for COVID-19)</w:t>
            </w:r>
          </w:p>
          <w:p w:rsidRPr="00DB58DA" w:rsidR="00EA39A3" w:rsidP="00681A20" w:rsidRDefault="00EA39A3" w14:paraId="0AF2611E" w14:textId="77777777">
            <w:pPr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Other ______________</w:t>
            </w:r>
          </w:p>
        </w:tc>
      </w:tr>
      <w:tr w:rsidRPr="00DB58DA" w:rsidR="00EA39A3" w:rsidTr="005601ED" w14:paraId="78168109" w14:textId="77777777">
        <w:trPr>
          <w:cantSplit/>
          <w:trHeight w:val="1245"/>
        </w:trPr>
        <w:tc>
          <w:tcPr>
            <w:tcW w:w="1530" w:type="dxa"/>
            <w:vAlign w:val="center"/>
          </w:tcPr>
          <w:p w:rsidRPr="00DB58DA" w:rsidR="00EA39A3" w:rsidP="00EA39A3" w:rsidRDefault="00EA39A3" w14:paraId="67F658EE" w14:textId="77777777">
            <w:pPr>
              <w:jc w:val="center"/>
              <w:rPr>
                <w:rFonts w:asciiTheme="minorHAnsi" w:hAnsiTheme="minorHAnsi"/>
                <w:b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b/>
                <w:sz w:val="21"/>
                <w:lang w:eastAsia="es-ES"/>
              </w:rPr>
              <w:t>Head</w:t>
            </w:r>
          </w:p>
        </w:tc>
        <w:tc>
          <w:tcPr>
            <w:tcW w:w="4050" w:type="dxa"/>
          </w:tcPr>
          <w:p w:rsidRPr="00DB58DA" w:rsidR="00EA39A3" w:rsidP="00681A20" w:rsidRDefault="00EA39A3" w14:paraId="70BE9CE4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Struck by falling object</w:t>
            </w:r>
          </w:p>
          <w:p w:rsidRPr="00DB58DA" w:rsidR="00EA39A3" w:rsidP="00681A20" w:rsidRDefault="00EA39A3" w14:paraId="5B95CF63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Struck against fixed object</w:t>
            </w:r>
          </w:p>
          <w:p w:rsidRPr="00DB58DA" w:rsidR="00EA39A3" w:rsidP="00681A20" w:rsidRDefault="00EA39A3" w14:paraId="1D41ECD9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</w:t>
            </w:r>
            <w:r w:rsidRPr="00DB58DA" w:rsidR="00681A20">
              <w:rPr>
                <w:rFonts w:asciiTheme="minorHAnsi" w:hAnsiTheme="minorHAnsi"/>
                <w:sz w:val="21"/>
                <w:lang w:eastAsia="es-ES"/>
              </w:rPr>
              <w:t xml:space="preserve"> </w:t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>Electrical-contact with  exposed wires/conductors</w:t>
            </w:r>
          </w:p>
          <w:p w:rsidRPr="00DB58DA" w:rsidR="00EA39A3" w:rsidP="009078BA" w:rsidRDefault="00EA39A3" w14:paraId="0527F92F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Other______________</w:t>
            </w:r>
          </w:p>
        </w:tc>
        <w:tc>
          <w:tcPr>
            <w:tcW w:w="4770" w:type="dxa"/>
            <w:shd w:val="clear" w:color="auto" w:fill="auto"/>
          </w:tcPr>
          <w:p w:rsidRPr="00DB58DA" w:rsidR="00EA39A3" w:rsidP="00EA39A3" w:rsidRDefault="00EA39A3" w14:paraId="698F23F6" w14:textId="77777777">
            <w:pPr>
              <w:ind w:left="288"/>
              <w:jc w:val="both"/>
              <w:rPr>
                <w:rFonts w:asciiTheme="minorHAnsi" w:hAnsiTheme="minorHAnsi"/>
                <w:sz w:val="21"/>
                <w:lang w:eastAsia="es-ES"/>
              </w:rPr>
            </w:pPr>
          </w:p>
        </w:tc>
        <w:tc>
          <w:tcPr>
            <w:tcW w:w="4410" w:type="dxa"/>
          </w:tcPr>
          <w:p w:rsidRPr="00DB58DA" w:rsidR="00EA39A3" w:rsidP="00681A20" w:rsidRDefault="00EA39A3" w14:paraId="336394CC" w14:textId="77777777">
            <w:pPr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Hard hat/cap</w:t>
            </w:r>
          </w:p>
          <w:p w:rsidRPr="00DB58DA" w:rsidR="00EA39A3" w:rsidP="00681A20" w:rsidRDefault="00EA39A3" w14:paraId="0E501654" w14:textId="77777777">
            <w:pPr>
              <w:ind w:left="288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Type I</w:t>
            </w:r>
          </w:p>
          <w:p w:rsidRPr="00DB58DA" w:rsidR="00EA39A3" w:rsidP="00681A20" w:rsidRDefault="00EA39A3" w14:paraId="31753B2E" w14:textId="77777777">
            <w:pPr>
              <w:ind w:left="288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Type II</w:t>
            </w:r>
          </w:p>
          <w:p w:rsidRPr="00DB58DA" w:rsidR="00EA39A3" w:rsidP="00681A20" w:rsidRDefault="00EA39A3" w14:paraId="796C230F" w14:textId="77777777">
            <w:pPr>
              <w:ind w:left="288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Class G </w:t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Class E </w:t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Class C</w:t>
            </w:r>
          </w:p>
          <w:p w:rsidRPr="00DB58DA" w:rsidR="00EA39A3" w:rsidP="009078BA" w:rsidRDefault="00EA39A3" w14:paraId="4489DE00" w14:textId="77777777">
            <w:pPr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  </w:t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Other_________________</w:t>
            </w:r>
          </w:p>
        </w:tc>
      </w:tr>
      <w:tr w:rsidRPr="00DB58DA" w:rsidR="00EA39A3" w:rsidTr="005601ED" w14:paraId="65EA28D9" w14:textId="77777777">
        <w:trPr>
          <w:cantSplit/>
          <w:trHeight w:val="2550"/>
        </w:trPr>
        <w:tc>
          <w:tcPr>
            <w:tcW w:w="1530" w:type="dxa"/>
            <w:vAlign w:val="center"/>
          </w:tcPr>
          <w:p w:rsidRPr="00DB58DA" w:rsidR="00EA39A3" w:rsidP="00EA39A3" w:rsidRDefault="00EA39A3" w14:paraId="12612AB6" w14:textId="77777777">
            <w:pPr>
              <w:jc w:val="center"/>
              <w:rPr>
                <w:rFonts w:asciiTheme="minorHAnsi" w:hAnsiTheme="minorHAnsi"/>
                <w:b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b/>
                <w:sz w:val="21"/>
                <w:lang w:eastAsia="es-ES"/>
              </w:rPr>
              <w:t>Feet</w:t>
            </w:r>
            <w:r w:rsidRPr="00DB58DA" w:rsidR="00E93E79">
              <w:rPr>
                <w:rFonts w:asciiTheme="minorHAnsi" w:hAnsiTheme="minorHAnsi"/>
                <w:b/>
                <w:sz w:val="21"/>
                <w:lang w:eastAsia="es-ES"/>
              </w:rPr>
              <w:t xml:space="preserve"> and Legs</w:t>
            </w:r>
          </w:p>
        </w:tc>
        <w:tc>
          <w:tcPr>
            <w:tcW w:w="4050" w:type="dxa"/>
          </w:tcPr>
          <w:p w:rsidRPr="00DB58DA" w:rsidR="00EA39A3" w:rsidP="00681A20" w:rsidRDefault="00EA39A3" w14:paraId="34B04615" w14:textId="77777777">
            <w:pPr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Impact-heavy objects</w:t>
            </w:r>
          </w:p>
          <w:p w:rsidRPr="00DB58DA" w:rsidR="00EA39A3" w:rsidP="00681A20" w:rsidRDefault="00EA39A3" w14:paraId="697D75C8" w14:textId="77777777">
            <w:pPr>
              <w:ind w:left="342" w:hanging="360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</w:t>
            </w:r>
            <w:r w:rsidRPr="00DB58DA" w:rsidR="00681A20">
              <w:rPr>
                <w:rFonts w:asciiTheme="minorHAnsi" w:hAnsiTheme="minorHAnsi"/>
                <w:sz w:val="21"/>
                <w:lang w:eastAsia="es-ES"/>
              </w:rPr>
              <w:t xml:space="preserve"> </w:t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>Compression-rolling or pinching objects/vehicles</w:t>
            </w:r>
          </w:p>
          <w:p w:rsidRPr="00DB58DA" w:rsidR="00EA39A3" w:rsidP="00681A20" w:rsidRDefault="00EA39A3" w14:paraId="0D1C77EA" w14:textId="77777777">
            <w:pPr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Slippery or wet surface</w:t>
            </w:r>
          </w:p>
          <w:p w:rsidRPr="00DB58DA" w:rsidR="00EA39A3" w:rsidP="00681A20" w:rsidRDefault="00EA39A3" w14:paraId="183101F5" w14:textId="77777777">
            <w:pPr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Penetration-sharp objects</w:t>
            </w:r>
          </w:p>
          <w:p w:rsidRPr="00DB58DA" w:rsidR="00EA39A3" w:rsidP="00681A20" w:rsidRDefault="00EA39A3" w14:paraId="2B24E574" w14:textId="77777777">
            <w:pPr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Penetration-chemical</w:t>
            </w:r>
          </w:p>
          <w:p w:rsidRPr="00DB58DA" w:rsidR="00EA39A3" w:rsidP="00681A20" w:rsidRDefault="00EA39A3" w14:paraId="418357A0" w14:textId="77777777">
            <w:pPr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Splashing-chemical</w:t>
            </w:r>
          </w:p>
          <w:p w:rsidRPr="00DB58DA" w:rsidR="00EA39A3" w:rsidP="00681A20" w:rsidRDefault="00EA39A3" w14:paraId="66C56FB6" w14:textId="77777777">
            <w:pPr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Exposure to extreme cold</w:t>
            </w:r>
          </w:p>
          <w:p w:rsidRPr="00DB58DA" w:rsidR="00EA39A3" w:rsidP="00681A20" w:rsidRDefault="00EA39A3" w14:paraId="3F5B8A1C" w14:textId="77777777">
            <w:pPr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Other______________</w:t>
            </w:r>
          </w:p>
        </w:tc>
        <w:tc>
          <w:tcPr>
            <w:tcW w:w="4770" w:type="dxa"/>
            <w:shd w:val="clear" w:color="auto" w:fill="auto"/>
          </w:tcPr>
          <w:p w:rsidRPr="00DB58DA" w:rsidR="00EA39A3" w:rsidP="00EA39A3" w:rsidRDefault="00EA39A3" w14:paraId="35CE2AB7" w14:textId="77777777">
            <w:pPr>
              <w:ind w:left="288"/>
              <w:jc w:val="both"/>
              <w:rPr>
                <w:rFonts w:asciiTheme="minorHAnsi" w:hAnsiTheme="minorHAnsi"/>
                <w:sz w:val="21"/>
                <w:lang w:eastAsia="es-ES"/>
              </w:rPr>
            </w:pPr>
          </w:p>
        </w:tc>
        <w:tc>
          <w:tcPr>
            <w:tcW w:w="4410" w:type="dxa"/>
          </w:tcPr>
          <w:p w:rsidRPr="00DB58DA" w:rsidR="00EA39A3" w:rsidP="00EA39A3" w:rsidRDefault="00EA39A3" w14:paraId="41498074" w14:textId="77777777">
            <w:pPr>
              <w:ind w:left="342" w:hanging="342"/>
              <w:jc w:val="both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Steel toe safety shoes</w:t>
            </w:r>
          </w:p>
          <w:p w:rsidRPr="00DB58DA" w:rsidR="00EA39A3" w:rsidP="00681A20" w:rsidRDefault="00EA39A3" w14:paraId="3BD1B10A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 w:rsidR="00681A20">
              <w:rPr>
                <w:rFonts w:asciiTheme="minorHAnsi" w:hAnsiTheme="minorHAnsi"/>
                <w:sz w:val="21"/>
                <w:lang w:eastAsia="es-ES"/>
              </w:rPr>
              <w:t xml:space="preserve">  </w:t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>Leather boots or safety shoes w/metatarsal guards</w:t>
            </w:r>
          </w:p>
          <w:p w:rsidRPr="00DB58DA" w:rsidR="00EA39A3" w:rsidP="00EA39A3" w:rsidRDefault="00EA39A3" w14:paraId="7681B0BC" w14:textId="77777777">
            <w:pPr>
              <w:ind w:left="342" w:hanging="342"/>
              <w:jc w:val="both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Slip resistant soles</w:t>
            </w:r>
          </w:p>
          <w:p w:rsidRPr="00DB58DA" w:rsidR="00EA39A3" w:rsidP="00EA39A3" w:rsidRDefault="00EA39A3" w14:paraId="68660FE9" w14:textId="77777777">
            <w:pPr>
              <w:ind w:left="342" w:hanging="342"/>
              <w:jc w:val="both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Puncture resistant soles</w:t>
            </w:r>
          </w:p>
          <w:p w:rsidRPr="00DB58DA" w:rsidR="00EA39A3" w:rsidP="00EA39A3" w:rsidRDefault="00EA39A3" w14:paraId="2E7D41FA" w14:textId="77777777">
            <w:pPr>
              <w:ind w:left="342" w:hanging="342"/>
              <w:jc w:val="both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Chemical resistant boots/covers</w:t>
            </w:r>
          </w:p>
          <w:p w:rsidRPr="00DB58DA" w:rsidR="00EA39A3" w:rsidP="00EA39A3" w:rsidRDefault="00EA39A3" w14:paraId="1658CF9E" w14:textId="77777777">
            <w:pPr>
              <w:ind w:left="342" w:hanging="342"/>
              <w:jc w:val="both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Rubber boots/closed top shoes</w:t>
            </w:r>
          </w:p>
          <w:p w:rsidRPr="00DB58DA" w:rsidR="00EA39A3" w:rsidP="00EA39A3" w:rsidRDefault="00EA39A3" w14:paraId="682191ED" w14:textId="77777777">
            <w:pPr>
              <w:ind w:left="342" w:hanging="342"/>
              <w:jc w:val="both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Insulated boots or shoes</w:t>
            </w:r>
          </w:p>
          <w:p w:rsidRPr="00DB58DA" w:rsidR="00E93E79" w:rsidP="00E93E79" w:rsidRDefault="00E93E79" w14:paraId="6AE80D68" w14:textId="77777777">
            <w:pPr>
              <w:ind w:left="342" w:hanging="342"/>
              <w:jc w:val="both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Shin guards</w:t>
            </w:r>
          </w:p>
          <w:p w:rsidRPr="00DB58DA" w:rsidR="00EA39A3" w:rsidP="00DB58DA" w:rsidRDefault="00EA39A3" w14:paraId="263BF9C8" w14:textId="15C5AF73">
            <w:pPr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</w:t>
            </w:r>
            <w:r w:rsidRPr="00DB58DA" w:rsidR="00681A20">
              <w:rPr>
                <w:rFonts w:asciiTheme="minorHAnsi" w:hAnsiTheme="minorHAnsi"/>
                <w:sz w:val="21"/>
                <w:lang w:eastAsia="es-ES"/>
              </w:rPr>
              <w:t xml:space="preserve"> </w:t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>Other________________</w:t>
            </w:r>
          </w:p>
        </w:tc>
      </w:tr>
      <w:tr w:rsidRPr="00DB58DA" w:rsidR="00EA39A3" w:rsidTr="005601ED" w14:paraId="710A9AE1" w14:textId="77777777">
        <w:trPr>
          <w:cantSplit/>
          <w:trHeight w:val="1533"/>
        </w:trPr>
        <w:tc>
          <w:tcPr>
            <w:tcW w:w="1530" w:type="dxa"/>
            <w:vAlign w:val="center"/>
          </w:tcPr>
          <w:p w:rsidRPr="00DB58DA" w:rsidR="00EA39A3" w:rsidP="00EA39A3" w:rsidRDefault="00EA39A3" w14:paraId="632DF9B3" w14:textId="77777777">
            <w:pPr>
              <w:jc w:val="center"/>
              <w:rPr>
                <w:rFonts w:asciiTheme="minorHAnsi" w:hAnsiTheme="minorHAnsi"/>
                <w:b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b/>
                <w:sz w:val="21"/>
                <w:lang w:eastAsia="es-ES"/>
              </w:rPr>
              <w:lastRenderedPageBreak/>
              <w:t>Hearing</w:t>
            </w:r>
          </w:p>
        </w:tc>
        <w:tc>
          <w:tcPr>
            <w:tcW w:w="4050" w:type="dxa"/>
          </w:tcPr>
          <w:p w:rsidRPr="00DB58DA" w:rsidR="00EA39A3" w:rsidP="00681A20" w:rsidRDefault="00EA39A3" w14:paraId="75D1454E" w14:textId="77777777">
            <w:pPr>
              <w:ind w:left="342" w:hanging="342"/>
              <w:rPr>
                <w:rFonts w:asciiTheme="minorHAnsi" w:hAnsiTheme="minorHAnsi"/>
                <w:b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</w:t>
            </w:r>
            <w:r w:rsidRPr="00DB58DA" w:rsidR="00681A20">
              <w:rPr>
                <w:rFonts w:asciiTheme="minorHAnsi" w:hAnsiTheme="minorHAnsi"/>
                <w:sz w:val="21"/>
                <w:lang w:eastAsia="es-ES"/>
              </w:rPr>
              <w:t xml:space="preserve"> </w:t>
            </w:r>
            <w:r w:rsidRPr="00DB58DA">
              <w:rPr>
                <w:rFonts w:asciiTheme="minorHAnsi" w:hAnsiTheme="minorHAnsi"/>
                <w:b/>
                <w:sz w:val="21"/>
                <w:lang w:eastAsia="es-ES"/>
              </w:rPr>
              <w:t>Exposure to noise levels  (</w:t>
            </w:r>
            <w:r w:rsidRPr="00DB58DA">
              <w:rPr>
                <w:rFonts w:asciiTheme="minorHAnsi" w:hAnsiTheme="minorHAnsi"/>
                <w:b/>
                <w:sz w:val="21"/>
                <w:lang w:eastAsia="es-ES"/>
              </w:rPr>
              <w:sym w:font="Symbol" w:char="F03E"/>
            </w:r>
            <w:r w:rsidRPr="00DB58DA">
              <w:rPr>
                <w:rFonts w:asciiTheme="minorHAnsi" w:hAnsiTheme="minorHAnsi"/>
                <w:b/>
                <w:sz w:val="21"/>
                <w:lang w:eastAsia="es-ES"/>
              </w:rPr>
              <w:t xml:space="preserve"> 85 dBA 8-hour TWA)</w:t>
            </w:r>
          </w:p>
          <w:p w:rsidRPr="00DB58DA" w:rsidR="00EA39A3" w:rsidP="00681A20" w:rsidRDefault="00EA39A3" w14:paraId="785CB625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Exposure to sparks</w:t>
            </w:r>
          </w:p>
          <w:p w:rsidRPr="00DB58DA" w:rsidR="00EA39A3" w:rsidP="009078BA" w:rsidRDefault="00EA39A3" w14:paraId="17C4B08A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Other ______________</w:t>
            </w:r>
          </w:p>
          <w:p w:rsidRPr="00DB58DA" w:rsidR="009078BA" w:rsidP="009078BA" w:rsidRDefault="009078BA" w14:paraId="6FB564CA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</w:p>
        </w:tc>
        <w:tc>
          <w:tcPr>
            <w:tcW w:w="4770" w:type="dxa"/>
            <w:shd w:val="clear" w:color="auto" w:fill="auto"/>
          </w:tcPr>
          <w:p w:rsidRPr="00DB58DA" w:rsidR="00EA39A3" w:rsidP="00EA39A3" w:rsidRDefault="00EA39A3" w14:paraId="1CE87E3D" w14:textId="77777777">
            <w:pPr>
              <w:spacing w:before="120" w:after="120"/>
              <w:ind w:left="288"/>
              <w:jc w:val="both"/>
              <w:rPr>
                <w:rFonts w:asciiTheme="minorHAnsi" w:hAnsiTheme="minorHAnsi"/>
                <w:sz w:val="21"/>
                <w:lang w:eastAsia="es-ES"/>
              </w:rPr>
            </w:pPr>
          </w:p>
        </w:tc>
        <w:tc>
          <w:tcPr>
            <w:tcW w:w="4410" w:type="dxa"/>
          </w:tcPr>
          <w:p w:rsidRPr="00DB58DA" w:rsidR="00EA39A3" w:rsidP="00681A20" w:rsidRDefault="00EA39A3" w14:paraId="1E3FB085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Ear muffs, plugs or ear caps</w:t>
            </w:r>
          </w:p>
          <w:p w:rsidRPr="00DB58DA" w:rsidR="00EA39A3" w:rsidP="00681A20" w:rsidRDefault="00EA39A3" w14:paraId="0C63A74D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Leather welding hood</w:t>
            </w:r>
          </w:p>
          <w:p w:rsidRPr="00DB58DA" w:rsidR="00EA39A3" w:rsidP="009078BA" w:rsidRDefault="00EA39A3" w14:paraId="6615E54D" w14:textId="77777777">
            <w:pPr>
              <w:numPr>
                <w:ilvl w:val="0"/>
                <w:numId w:val="1"/>
              </w:numPr>
              <w:spacing w:before="120" w:after="120"/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t>Other __________________</w:t>
            </w:r>
          </w:p>
        </w:tc>
      </w:tr>
      <w:tr w:rsidRPr="00DB58DA" w:rsidR="00EA39A3" w:rsidTr="005601ED" w14:paraId="7AC6B62E" w14:textId="77777777">
        <w:trPr>
          <w:cantSplit/>
          <w:trHeight w:val="4008"/>
        </w:trPr>
        <w:tc>
          <w:tcPr>
            <w:tcW w:w="1530" w:type="dxa"/>
            <w:vAlign w:val="center"/>
          </w:tcPr>
          <w:p w:rsidRPr="00DB58DA" w:rsidR="00EA39A3" w:rsidP="00EA39A3" w:rsidRDefault="00EA39A3" w14:paraId="3EE496C2" w14:textId="77777777">
            <w:pPr>
              <w:jc w:val="center"/>
              <w:rPr>
                <w:rFonts w:asciiTheme="minorHAnsi" w:hAnsiTheme="minorHAnsi"/>
                <w:b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b/>
                <w:sz w:val="21"/>
                <w:lang w:eastAsia="es-ES"/>
              </w:rPr>
              <w:t>Hands</w:t>
            </w:r>
          </w:p>
        </w:tc>
        <w:tc>
          <w:tcPr>
            <w:tcW w:w="4050" w:type="dxa"/>
          </w:tcPr>
          <w:p w:rsidRPr="00DB58DA" w:rsidR="00EA39A3" w:rsidP="00681A20" w:rsidRDefault="00EA39A3" w14:paraId="62787567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Penetration-sharp objects</w:t>
            </w:r>
          </w:p>
          <w:p w:rsidRPr="00DB58DA" w:rsidR="00EA39A3" w:rsidP="00681A20" w:rsidRDefault="00EA39A3" w14:paraId="423CE3F5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Penetration-animal bites</w:t>
            </w:r>
          </w:p>
          <w:p w:rsidRPr="00DB58DA" w:rsidR="00EA39A3" w:rsidP="00681A20" w:rsidRDefault="00EA39A3" w14:paraId="35020B4A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Penetration-rough objects</w:t>
            </w:r>
          </w:p>
          <w:p w:rsidRPr="00DB58DA" w:rsidR="00EA39A3" w:rsidP="00681A20" w:rsidRDefault="00EA39A3" w14:paraId="2A77F531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Chemical(s) __________</w:t>
            </w:r>
          </w:p>
          <w:p w:rsidRPr="00DB58DA" w:rsidR="00EA39A3" w:rsidP="00681A20" w:rsidRDefault="00EA39A3" w14:paraId="57063470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    ____________________</w:t>
            </w:r>
          </w:p>
          <w:p w:rsidRPr="00DB58DA" w:rsidR="00EA39A3" w:rsidP="00681A20" w:rsidRDefault="00EA39A3" w14:paraId="24168C26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Extreme cold</w:t>
            </w:r>
          </w:p>
          <w:p w:rsidRPr="00DB58DA" w:rsidR="00EA39A3" w:rsidP="00681A20" w:rsidRDefault="00EA39A3" w14:paraId="100B5105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Extreme heat</w:t>
            </w:r>
          </w:p>
          <w:p w:rsidRPr="00DB58DA" w:rsidR="00EA39A3" w:rsidP="00681A20" w:rsidRDefault="00EA39A3" w14:paraId="1D2FDDAC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Blood </w:t>
            </w:r>
          </w:p>
          <w:p w:rsidRPr="00DB58DA" w:rsidR="00EA39A3" w:rsidP="00681A20" w:rsidRDefault="00EA39A3" w14:paraId="5057D372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Electrical shock</w:t>
            </w:r>
          </w:p>
          <w:p w:rsidRPr="00DB58DA" w:rsidR="00EA39A3" w:rsidP="00681A20" w:rsidRDefault="00EA39A3" w14:paraId="54578C96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Vibration-power tools</w:t>
            </w:r>
          </w:p>
          <w:p w:rsidRPr="00DB58DA" w:rsidR="00EA39A3" w:rsidP="00681A20" w:rsidRDefault="00EA39A3" w14:paraId="3DB93DF8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Other ______________</w:t>
            </w:r>
          </w:p>
          <w:p w:rsidRPr="00DB58DA" w:rsidR="00FD3BED" w:rsidP="00681A20" w:rsidRDefault="00FD3BED" w14:paraId="068B2704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</w:p>
        </w:tc>
        <w:tc>
          <w:tcPr>
            <w:tcW w:w="4770" w:type="dxa"/>
            <w:shd w:val="clear" w:color="auto" w:fill="auto"/>
          </w:tcPr>
          <w:p w:rsidRPr="00DB58DA" w:rsidR="00EA39A3" w:rsidP="00EA39A3" w:rsidRDefault="00EA39A3" w14:paraId="236488B7" w14:textId="77777777">
            <w:pPr>
              <w:spacing w:before="120" w:after="120"/>
              <w:ind w:left="288"/>
              <w:jc w:val="both"/>
              <w:rPr>
                <w:rFonts w:asciiTheme="minorHAnsi" w:hAnsiTheme="minorHAnsi"/>
                <w:sz w:val="21"/>
                <w:lang w:eastAsia="es-ES"/>
              </w:rPr>
            </w:pPr>
          </w:p>
        </w:tc>
        <w:tc>
          <w:tcPr>
            <w:tcW w:w="4410" w:type="dxa"/>
          </w:tcPr>
          <w:p w:rsidRPr="00DB58DA" w:rsidR="00EA39A3" w:rsidP="00681A20" w:rsidRDefault="00EA39A3" w14:paraId="62DD9A29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Leather/cut resistant gloves</w:t>
            </w:r>
          </w:p>
          <w:p w:rsidRPr="00DB58DA" w:rsidR="00EA39A3" w:rsidP="00681A20" w:rsidRDefault="00EA39A3" w14:paraId="6A70143F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Leather/cut resistant gloves</w:t>
            </w:r>
          </w:p>
          <w:p w:rsidRPr="00DB58DA" w:rsidR="00EA39A3" w:rsidP="00681A20" w:rsidRDefault="00EA39A3" w14:paraId="68C5B0AB" w14:textId="77777777">
            <w:pPr>
              <w:numPr>
                <w:ilvl w:val="0"/>
                <w:numId w:val="1"/>
              </w:numPr>
              <w:spacing w:before="120" w:after="120"/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t>General purpose work gloves</w:t>
            </w:r>
          </w:p>
          <w:p w:rsidRPr="00DB58DA" w:rsidR="00EA39A3" w:rsidP="00681A20" w:rsidRDefault="00EA39A3" w14:paraId="03176CA9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Climbing gloves</w:t>
            </w:r>
          </w:p>
          <w:p w:rsidRPr="00DB58DA" w:rsidR="00EA39A3" w:rsidP="00681A20" w:rsidRDefault="00EA39A3" w14:paraId="34B04F62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Chemical resistant gloves;</w:t>
            </w:r>
          </w:p>
          <w:p w:rsidRPr="00DB58DA" w:rsidR="00EA39A3" w:rsidP="00681A20" w:rsidRDefault="00EA39A3" w14:paraId="6AE24116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    Type _________________</w:t>
            </w:r>
          </w:p>
          <w:p w:rsidRPr="00DB58DA" w:rsidR="00EA39A3" w:rsidP="00681A20" w:rsidRDefault="00EA39A3" w14:paraId="04E7DBB6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Insulated gloves</w:t>
            </w:r>
          </w:p>
          <w:p w:rsidRPr="00DB58DA" w:rsidR="00EA39A3" w:rsidP="00681A20" w:rsidRDefault="00EA39A3" w14:paraId="4DE48C30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Heat/flame resistant gloves</w:t>
            </w:r>
          </w:p>
          <w:p w:rsidRPr="00DB58DA" w:rsidR="00EA39A3" w:rsidP="00681A20" w:rsidRDefault="00EA39A3" w14:paraId="53E2FAAF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Latex or nitrile gloves</w:t>
            </w:r>
          </w:p>
          <w:p w:rsidRPr="00DB58DA" w:rsidR="00EA39A3" w:rsidP="00681A20" w:rsidRDefault="00EA39A3" w14:paraId="45B7DEF8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Insulated rubber gloves;</w:t>
            </w:r>
          </w:p>
          <w:p w:rsidRPr="00DB58DA" w:rsidR="00EA39A3" w:rsidP="00681A20" w:rsidRDefault="00EA39A3" w14:paraId="39F1B04D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</w:t>
            </w:r>
            <w:r w:rsidRPr="00DB58DA" w:rsidR="00681A20">
              <w:rPr>
                <w:rFonts w:asciiTheme="minorHAnsi" w:hAnsiTheme="minorHAnsi"/>
                <w:sz w:val="21"/>
                <w:lang w:eastAsia="es-ES"/>
              </w:rPr>
              <w:t xml:space="preserve">    </w:t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>Type _____________</w:t>
            </w:r>
          </w:p>
          <w:p w:rsidRPr="00DB58DA" w:rsidR="00EA39A3" w:rsidP="00681A20" w:rsidRDefault="00EA39A3" w14:paraId="08055C82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Cotton, leather or anti-vibration  gloves</w:t>
            </w:r>
          </w:p>
          <w:p w:rsidRPr="00DB58DA" w:rsidR="00FD3BED" w:rsidP="00DB58DA" w:rsidRDefault="00EA39A3" w14:paraId="20FBE681" w14:textId="4806E34D">
            <w:pPr>
              <w:numPr>
                <w:ilvl w:val="0"/>
                <w:numId w:val="1"/>
              </w:numPr>
              <w:spacing w:before="120" w:after="120"/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t>Other __________________</w:t>
            </w:r>
          </w:p>
        </w:tc>
      </w:tr>
      <w:tr w:rsidRPr="00DB58DA" w:rsidR="00EA39A3" w:rsidTr="005601ED" w14:paraId="320E2C4C" w14:textId="77777777">
        <w:trPr>
          <w:cantSplit/>
          <w:trHeight w:val="138"/>
        </w:trPr>
        <w:tc>
          <w:tcPr>
            <w:tcW w:w="1530" w:type="dxa"/>
            <w:vAlign w:val="center"/>
          </w:tcPr>
          <w:p w:rsidRPr="00DB58DA" w:rsidR="00EA39A3" w:rsidP="00EA39A3" w:rsidRDefault="00EA39A3" w14:paraId="34480251" w14:textId="77777777">
            <w:pPr>
              <w:jc w:val="center"/>
              <w:rPr>
                <w:rFonts w:asciiTheme="minorHAnsi" w:hAnsiTheme="minorHAnsi"/>
                <w:b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b/>
                <w:sz w:val="21"/>
                <w:lang w:eastAsia="es-ES"/>
              </w:rPr>
              <w:t>Body</w:t>
            </w:r>
          </w:p>
        </w:tc>
        <w:tc>
          <w:tcPr>
            <w:tcW w:w="4050" w:type="dxa"/>
          </w:tcPr>
          <w:p w:rsidRPr="00DB58DA" w:rsidR="00EA39A3" w:rsidP="00681A20" w:rsidRDefault="00EA39A3" w14:paraId="498D9DCA" w14:textId="77777777">
            <w:pPr>
              <w:ind w:left="342" w:hanging="342"/>
              <w:jc w:val="both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Impact-flying objects</w:t>
            </w:r>
          </w:p>
          <w:p w:rsidRPr="00DB58DA" w:rsidR="00EA39A3" w:rsidP="00681A20" w:rsidRDefault="00EA39A3" w14:paraId="58EB2958" w14:textId="77777777">
            <w:pPr>
              <w:ind w:left="342" w:hanging="342"/>
              <w:jc w:val="both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Moving vehicles</w:t>
            </w:r>
          </w:p>
          <w:p w:rsidRPr="00DB58DA" w:rsidR="00EA39A3" w:rsidP="00681A20" w:rsidRDefault="00EA39A3" w14:paraId="509E0270" w14:textId="77777777">
            <w:pPr>
              <w:ind w:left="342" w:hanging="342"/>
              <w:jc w:val="both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Penetration-sharp objects</w:t>
            </w:r>
          </w:p>
          <w:p w:rsidRPr="00DB58DA" w:rsidR="00EA39A3" w:rsidP="00681A20" w:rsidRDefault="00EA39A3" w14:paraId="58D06AFD" w14:textId="77777777">
            <w:pPr>
              <w:ind w:left="342" w:hanging="342"/>
              <w:jc w:val="both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Electrical-static discharge</w:t>
            </w:r>
          </w:p>
          <w:p w:rsidRPr="00DB58DA" w:rsidR="00EA39A3" w:rsidP="00681A20" w:rsidRDefault="00EA39A3" w14:paraId="4EA53FC1" w14:textId="77777777">
            <w:pPr>
              <w:ind w:left="342" w:hanging="342"/>
              <w:jc w:val="both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Hot metal or sparks</w:t>
            </w:r>
          </w:p>
          <w:p w:rsidRPr="00DB58DA" w:rsidR="00EA39A3" w:rsidP="00681A20" w:rsidRDefault="00EA39A3" w14:paraId="348BB2C5" w14:textId="77777777">
            <w:pPr>
              <w:ind w:left="342" w:hanging="342"/>
              <w:jc w:val="both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</w:t>
            </w:r>
            <w:r w:rsidRPr="00DB58DA" w:rsidR="00681A20">
              <w:rPr>
                <w:rFonts w:asciiTheme="minorHAnsi" w:hAnsiTheme="minorHAnsi"/>
                <w:sz w:val="21"/>
                <w:lang w:eastAsia="es-ES"/>
              </w:rPr>
              <w:t xml:space="preserve"> </w:t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>Chemical(s) _____________</w:t>
            </w:r>
          </w:p>
          <w:p w:rsidRPr="00DB58DA" w:rsidR="00EA39A3" w:rsidP="00681A20" w:rsidRDefault="00EA39A3" w14:paraId="6E55F95E" w14:textId="77777777">
            <w:pPr>
              <w:ind w:left="342" w:hanging="342"/>
              <w:jc w:val="both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  _____________</w:t>
            </w:r>
          </w:p>
          <w:p w:rsidRPr="00DB58DA" w:rsidR="00EA39A3" w:rsidP="00681A20" w:rsidRDefault="00EA39A3" w14:paraId="734C8820" w14:textId="77777777">
            <w:pPr>
              <w:ind w:left="342" w:hanging="342"/>
              <w:jc w:val="both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Exposure to extreme cold</w:t>
            </w:r>
          </w:p>
          <w:p w:rsidRPr="00DB58DA" w:rsidR="00EA39A3" w:rsidP="00681A20" w:rsidRDefault="00EA39A3" w14:paraId="5A0F32ED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</w:t>
            </w:r>
            <w:r w:rsidRPr="00DB58DA" w:rsidR="00681A20">
              <w:rPr>
                <w:rFonts w:asciiTheme="minorHAnsi" w:hAnsiTheme="minorHAnsi"/>
                <w:sz w:val="21"/>
                <w:lang w:eastAsia="es-ES"/>
              </w:rPr>
              <w:t xml:space="preserve"> </w:t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>Unprotected elevated walking/ working surface</w:t>
            </w:r>
          </w:p>
          <w:p w:rsidRPr="00DB58DA" w:rsidR="00EA39A3" w:rsidP="00681A20" w:rsidRDefault="00EA39A3" w14:paraId="14219F51" w14:textId="77777777">
            <w:pPr>
              <w:ind w:left="342" w:hanging="342"/>
              <w:jc w:val="both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</w:t>
            </w:r>
            <w:r w:rsidRPr="00DB58DA" w:rsidR="00681A20">
              <w:rPr>
                <w:rFonts w:asciiTheme="minorHAnsi" w:hAnsiTheme="minorHAnsi"/>
                <w:sz w:val="21"/>
                <w:lang w:eastAsia="es-ES"/>
              </w:rPr>
              <w:t xml:space="preserve"> </w:t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>Other_______________</w:t>
            </w:r>
          </w:p>
          <w:p w:rsidRPr="00DB58DA" w:rsidR="00EA39A3" w:rsidP="00681A20" w:rsidRDefault="00EA39A3" w14:paraId="68E9AB82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</w:p>
        </w:tc>
        <w:tc>
          <w:tcPr>
            <w:tcW w:w="4770" w:type="dxa"/>
            <w:shd w:val="clear" w:color="auto" w:fill="auto"/>
          </w:tcPr>
          <w:p w:rsidRPr="00DB58DA" w:rsidR="00EA39A3" w:rsidP="00EA39A3" w:rsidRDefault="00EA39A3" w14:paraId="67658632" w14:textId="77777777">
            <w:pPr>
              <w:spacing w:before="120" w:after="120"/>
              <w:ind w:left="288"/>
              <w:jc w:val="both"/>
              <w:rPr>
                <w:rFonts w:asciiTheme="minorHAnsi" w:hAnsiTheme="minorHAnsi"/>
                <w:sz w:val="21"/>
                <w:lang w:eastAsia="es-ES"/>
              </w:rPr>
            </w:pPr>
          </w:p>
        </w:tc>
        <w:tc>
          <w:tcPr>
            <w:tcW w:w="4410" w:type="dxa"/>
          </w:tcPr>
          <w:p w:rsidRPr="00DB58DA" w:rsidR="00EA39A3" w:rsidP="00681A20" w:rsidRDefault="00EA39A3" w14:paraId="3CDA228D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Long sleeves/apron/coat</w:t>
            </w:r>
          </w:p>
          <w:p w:rsidRPr="00DB58DA" w:rsidR="00EA39A3" w:rsidP="00681A20" w:rsidRDefault="00EA39A3" w14:paraId="176C54C4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</w:t>
            </w:r>
            <w:r w:rsidRPr="00DB58DA" w:rsidR="009078BA">
              <w:rPr>
                <w:rFonts w:asciiTheme="minorHAnsi" w:hAnsiTheme="minorHAnsi"/>
                <w:sz w:val="21"/>
                <w:lang w:eastAsia="es-ES"/>
              </w:rPr>
              <w:t xml:space="preserve">High visibility </w:t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vest</w:t>
            </w:r>
          </w:p>
          <w:p w:rsidRPr="00DB58DA" w:rsidR="00EA39A3" w:rsidP="00681A20" w:rsidRDefault="00EA39A3" w14:paraId="31FC9901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Cut-resistant sleeves, wristlets</w:t>
            </w:r>
          </w:p>
          <w:p w:rsidRPr="00DB58DA" w:rsidR="00EA39A3" w:rsidP="00681A20" w:rsidRDefault="00EA39A3" w14:paraId="42867EE0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Static control coats/coveralls</w:t>
            </w:r>
          </w:p>
          <w:p w:rsidRPr="00DB58DA" w:rsidR="00EA39A3" w:rsidP="00681A20" w:rsidRDefault="00EA39A3" w14:paraId="3CBE241A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Flame-resistant jacket/ pants</w:t>
            </w:r>
          </w:p>
          <w:p w:rsidRPr="00DB58DA" w:rsidR="00EA39A3" w:rsidP="00681A20" w:rsidRDefault="00EA39A3" w14:paraId="657BD348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Lab coat or apron/sleeves</w:t>
            </w:r>
          </w:p>
          <w:p w:rsidRPr="00DB58DA" w:rsidR="00EA39A3" w:rsidP="00681A20" w:rsidRDefault="00EA39A3" w14:paraId="5A656931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Insulated jacket, hood</w:t>
            </w:r>
          </w:p>
          <w:p w:rsidRPr="00DB58DA" w:rsidR="00EA39A3" w:rsidP="00681A20" w:rsidRDefault="00EA39A3" w14:paraId="7F815630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Body harness and lanyard</w:t>
            </w:r>
          </w:p>
          <w:p w:rsidRPr="00DB58DA" w:rsidR="00EA39A3" w:rsidP="00681A20" w:rsidRDefault="00EA39A3" w14:paraId="1FD46407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Other__________________</w:t>
            </w:r>
          </w:p>
        </w:tc>
      </w:tr>
      <w:tr w:rsidRPr="00DB58DA" w:rsidR="00EA39A3" w:rsidTr="005601ED" w14:paraId="72DA3FEB" w14:textId="77777777">
        <w:trPr>
          <w:cantSplit/>
        </w:trPr>
        <w:tc>
          <w:tcPr>
            <w:tcW w:w="1530" w:type="dxa"/>
            <w:vAlign w:val="center"/>
          </w:tcPr>
          <w:p w:rsidRPr="00DB58DA" w:rsidR="00EA39A3" w:rsidP="00EA39A3" w:rsidRDefault="00EA39A3" w14:paraId="64C62B96" w14:textId="77777777">
            <w:pPr>
              <w:jc w:val="center"/>
              <w:rPr>
                <w:rFonts w:asciiTheme="minorHAnsi" w:hAnsiTheme="minorHAnsi"/>
                <w:b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b/>
                <w:sz w:val="21"/>
                <w:lang w:eastAsia="es-ES"/>
              </w:rPr>
              <w:t>Respiratory System</w:t>
            </w:r>
          </w:p>
        </w:tc>
        <w:tc>
          <w:tcPr>
            <w:tcW w:w="4050" w:type="dxa"/>
          </w:tcPr>
          <w:p w:rsidRPr="00DB58DA" w:rsidR="00EA39A3" w:rsidP="00681A20" w:rsidRDefault="00EA39A3" w14:paraId="2182FA60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Nuisance dust/mist</w:t>
            </w:r>
          </w:p>
          <w:p w:rsidRPr="00DB58DA" w:rsidR="00EA39A3" w:rsidP="00681A20" w:rsidRDefault="00EA39A3" w14:paraId="38CC0965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Welding fumes</w:t>
            </w:r>
          </w:p>
          <w:p w:rsidRPr="00DB58DA" w:rsidR="00EA39A3" w:rsidP="00681A20" w:rsidRDefault="00EA39A3" w14:paraId="06913D57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Asbestos</w:t>
            </w:r>
          </w:p>
          <w:p w:rsidRPr="00DB58DA" w:rsidR="00EA39A3" w:rsidP="00681A20" w:rsidRDefault="00EA39A3" w14:paraId="0CEAD753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Pesticides</w:t>
            </w:r>
          </w:p>
          <w:p w:rsidRPr="00DB58DA" w:rsidR="00EA39A3" w:rsidP="00681A20" w:rsidRDefault="00EA39A3" w14:paraId="28533EC8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Paint spray</w:t>
            </w:r>
          </w:p>
          <w:p w:rsidRPr="00DB58DA" w:rsidR="00EA39A3" w:rsidP="00681A20" w:rsidRDefault="00EA39A3" w14:paraId="1C9C37E7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Organic vapors</w:t>
            </w:r>
          </w:p>
          <w:p w:rsidRPr="00DB58DA" w:rsidR="00EA39A3" w:rsidP="00681A20" w:rsidRDefault="00EA39A3" w14:paraId="30196A11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Acid gases</w:t>
            </w:r>
          </w:p>
          <w:p w:rsidRPr="00DB58DA" w:rsidR="00EA39A3" w:rsidP="00681A20" w:rsidRDefault="00EA39A3" w14:paraId="5A06DD26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</w:t>
            </w:r>
            <w:r w:rsidRPr="00DB58DA" w:rsidR="00681A20">
              <w:rPr>
                <w:rFonts w:asciiTheme="minorHAnsi" w:hAnsiTheme="minorHAnsi"/>
                <w:sz w:val="21"/>
                <w:lang w:eastAsia="es-ES"/>
              </w:rPr>
              <w:t xml:space="preserve"> </w:t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>Oxygen deficient/toxic or IDLH atmosphere</w:t>
            </w:r>
          </w:p>
          <w:p w:rsidRPr="00DB58DA" w:rsidR="00EA39A3" w:rsidP="00681A20" w:rsidRDefault="00EA39A3" w14:paraId="545EE5E0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Other______________</w:t>
            </w:r>
          </w:p>
          <w:p w:rsidRPr="00DB58DA" w:rsidR="00EA39A3" w:rsidP="00EA39A3" w:rsidRDefault="00EA39A3" w14:paraId="57A5B1DE" w14:textId="77777777">
            <w:pPr>
              <w:ind w:left="342" w:hanging="342"/>
              <w:jc w:val="both"/>
              <w:rPr>
                <w:rFonts w:asciiTheme="minorHAnsi" w:hAnsiTheme="minorHAnsi"/>
                <w:sz w:val="21"/>
                <w:lang w:eastAsia="es-ES"/>
              </w:rPr>
            </w:pPr>
          </w:p>
        </w:tc>
        <w:tc>
          <w:tcPr>
            <w:tcW w:w="4770" w:type="dxa"/>
            <w:shd w:val="clear" w:color="auto" w:fill="auto"/>
          </w:tcPr>
          <w:p w:rsidRPr="00DB58DA" w:rsidR="00EA39A3" w:rsidP="00EA39A3" w:rsidRDefault="00EA39A3" w14:paraId="0AA57648" w14:textId="77777777">
            <w:pPr>
              <w:spacing w:before="120" w:after="120"/>
              <w:ind w:left="288"/>
              <w:jc w:val="both"/>
              <w:rPr>
                <w:rFonts w:asciiTheme="minorHAnsi" w:hAnsiTheme="minorHAnsi"/>
                <w:sz w:val="21"/>
                <w:lang w:eastAsia="es-ES"/>
              </w:rPr>
            </w:pPr>
          </w:p>
        </w:tc>
        <w:tc>
          <w:tcPr>
            <w:tcW w:w="4410" w:type="dxa"/>
          </w:tcPr>
          <w:p w:rsidRPr="00DB58DA" w:rsidR="00EA39A3" w:rsidP="00681A20" w:rsidRDefault="00EA39A3" w14:paraId="08B75976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Disposable dust/mist mask</w:t>
            </w:r>
          </w:p>
          <w:p w:rsidRPr="00DB58DA" w:rsidR="00EA39A3" w:rsidP="00681A20" w:rsidRDefault="00EA39A3" w14:paraId="7CEFCB45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Welding respirator</w:t>
            </w:r>
          </w:p>
          <w:p w:rsidRPr="00DB58DA" w:rsidR="00EA39A3" w:rsidP="00681A20" w:rsidRDefault="00EA39A3" w14:paraId="16561A3E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Respirator w/HEPA filter</w:t>
            </w:r>
          </w:p>
          <w:p w:rsidRPr="00DB58DA" w:rsidR="00EA39A3" w:rsidP="00681A20" w:rsidRDefault="00EA39A3" w14:paraId="00397FE3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Respirator w/pesticide cartridges</w:t>
            </w:r>
          </w:p>
          <w:p w:rsidRPr="00DB58DA" w:rsidR="00EA39A3" w:rsidP="00681A20" w:rsidRDefault="00EA39A3" w14:paraId="38EBE641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Respirator w/paint spray cartridges</w:t>
            </w:r>
          </w:p>
          <w:p w:rsidRPr="00DB58DA" w:rsidR="00EA39A3" w:rsidP="00681A20" w:rsidRDefault="00EA39A3" w14:paraId="4CED2DB2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Respirator w/organic cartridges</w:t>
            </w:r>
          </w:p>
          <w:p w:rsidRPr="00DB58DA" w:rsidR="00EA39A3" w:rsidP="00681A20" w:rsidRDefault="00EA39A3" w14:paraId="41FEE4F9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Respirator w/acid gas cartridges</w:t>
            </w:r>
          </w:p>
          <w:p w:rsidRPr="00DB58DA" w:rsidR="00EA39A3" w:rsidP="00681A20" w:rsidRDefault="00EA39A3" w14:paraId="6AA30018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SCBA or Type C airline respirator</w:t>
            </w:r>
          </w:p>
          <w:p w:rsidRPr="00DB58DA" w:rsidR="00EA39A3" w:rsidP="00681A20" w:rsidRDefault="00EA39A3" w14:paraId="0A47782E" w14:textId="77777777">
            <w:pPr>
              <w:ind w:left="342" w:hanging="342"/>
              <w:rPr>
                <w:rFonts w:asciiTheme="minorHAnsi" w:hAnsiTheme="minorHAnsi"/>
                <w:sz w:val="21"/>
                <w:lang w:eastAsia="es-ES"/>
              </w:rPr>
            </w:pPr>
            <w:r w:rsidRPr="00DB58DA">
              <w:rPr>
                <w:rFonts w:asciiTheme="minorHAnsi" w:hAnsiTheme="minorHAnsi"/>
                <w:sz w:val="21"/>
                <w:lang w:eastAsia="es-ES"/>
              </w:rPr>
              <w:sym w:font="Wingdings" w:char="F071"/>
            </w:r>
            <w:r w:rsidRPr="00DB58DA">
              <w:rPr>
                <w:rFonts w:asciiTheme="minorHAnsi" w:hAnsiTheme="minorHAnsi"/>
                <w:sz w:val="21"/>
                <w:lang w:eastAsia="es-ES"/>
              </w:rPr>
              <w:t xml:space="preserve">  Other________________</w:t>
            </w:r>
          </w:p>
        </w:tc>
      </w:tr>
    </w:tbl>
    <w:p w:rsidRPr="00DB58DA" w:rsidR="00EA39A3" w:rsidP="001F1D45" w:rsidRDefault="00EA39A3" w14:paraId="39D317F4" w14:textId="77777777">
      <w:pPr>
        <w:rPr>
          <w:rFonts w:asciiTheme="minorHAnsi" w:hAnsiTheme="minorHAnsi"/>
          <w:sz w:val="21"/>
        </w:rPr>
      </w:pPr>
    </w:p>
    <w:p w:rsidRPr="00DB58DA" w:rsidR="00452F8D" w:rsidP="001F1D45" w:rsidRDefault="00452F8D" w14:paraId="724AAF99" w14:textId="77777777">
      <w:pPr>
        <w:rPr>
          <w:rFonts w:asciiTheme="minorHAnsi" w:hAnsiTheme="minorHAnsi"/>
          <w:sz w:val="14"/>
          <w:szCs w:val="12"/>
        </w:rPr>
      </w:pPr>
    </w:p>
    <w:tbl>
      <w:tblPr>
        <w:tblStyle w:val="TableGrid"/>
        <w:tblW w:w="14760" w:type="dxa"/>
        <w:tblInd w:w="288" w:type="dxa"/>
        <w:tblLook w:val="04A0" w:firstRow="1" w:lastRow="0" w:firstColumn="1" w:lastColumn="0" w:noHBand="0" w:noVBand="1"/>
      </w:tblPr>
      <w:tblGrid>
        <w:gridCol w:w="14760"/>
      </w:tblGrid>
      <w:tr w:rsidRPr="00DB58DA" w:rsidR="00EA39A3" w:rsidTr="005258B0" w14:paraId="41467389" w14:textId="77777777">
        <w:trPr>
          <w:trHeight w:val="424"/>
        </w:trPr>
        <w:tc>
          <w:tcPr>
            <w:tcW w:w="14760" w:type="dxa"/>
          </w:tcPr>
          <w:p w:rsidRPr="00DB58DA" w:rsidR="00EA39A3" w:rsidP="001F1D45" w:rsidRDefault="00EA39A3" w14:paraId="363F771F" w14:textId="77777777">
            <w:pPr>
              <w:rPr>
                <w:rFonts w:asciiTheme="minorHAnsi" w:hAnsiTheme="minorHAnsi"/>
                <w:b/>
                <w:sz w:val="21"/>
              </w:rPr>
            </w:pPr>
            <w:r w:rsidRPr="00DB58DA">
              <w:rPr>
                <w:rFonts w:asciiTheme="minorHAnsi" w:hAnsiTheme="minorHAnsi"/>
                <w:b/>
                <w:sz w:val="21"/>
              </w:rPr>
              <w:t>CERTIFICATION:  I certify that I personally performed the above Hazard Assessment on the date indicated.  This document is a Certification of the Hazard Assessment.</w:t>
            </w:r>
          </w:p>
          <w:p w:rsidRPr="00DB58DA" w:rsidR="00681A20" w:rsidP="001F1D45" w:rsidRDefault="00681A20" w14:paraId="3BC9A186" w14:textId="77777777">
            <w:pPr>
              <w:rPr>
                <w:rFonts w:asciiTheme="minorHAnsi" w:hAnsiTheme="minorHAnsi"/>
                <w:b/>
                <w:sz w:val="21"/>
              </w:rPr>
            </w:pPr>
          </w:p>
        </w:tc>
      </w:tr>
      <w:tr w:rsidRPr="00DB58DA" w:rsidR="00EA39A3" w:rsidTr="005258B0" w14:paraId="7C296B99" w14:textId="77777777">
        <w:trPr>
          <w:trHeight w:val="549"/>
        </w:trPr>
        <w:tc>
          <w:tcPr>
            <w:tcW w:w="14760" w:type="dxa"/>
            <w:tcBorders>
              <w:bottom w:val="single" w:color="auto" w:sz="4" w:space="0"/>
            </w:tcBorders>
            <w:vAlign w:val="bottom"/>
          </w:tcPr>
          <w:p w:rsidRPr="00DB58DA" w:rsidR="00EA39A3" w:rsidP="00DB58DA" w:rsidRDefault="00EA39A3" w14:paraId="46CB3126" w14:textId="20C6BD8B">
            <w:pPr>
              <w:tabs>
                <w:tab w:val="left" w:pos="11595"/>
              </w:tabs>
              <w:rPr>
                <w:rFonts w:asciiTheme="minorHAnsi" w:hAnsiTheme="minorHAnsi"/>
                <w:b/>
                <w:sz w:val="21"/>
              </w:rPr>
            </w:pPr>
            <w:r w:rsidRPr="00DB58DA">
              <w:rPr>
                <w:rFonts w:asciiTheme="minorHAnsi" w:hAnsiTheme="minorHAnsi"/>
                <w:b/>
                <w:sz w:val="21"/>
              </w:rPr>
              <w:t xml:space="preserve">Name (Signature):                                                                 </w:t>
            </w:r>
            <w:r w:rsidRPr="00DB58DA">
              <w:rPr>
                <w:rFonts w:asciiTheme="minorHAnsi" w:hAnsiTheme="minorHAnsi"/>
                <w:b/>
                <w:sz w:val="21"/>
              </w:rPr>
              <w:tab/>
            </w:r>
            <w:r w:rsidRPr="00DB58DA">
              <w:rPr>
                <w:rFonts w:asciiTheme="minorHAnsi" w:hAnsiTheme="minorHAnsi"/>
                <w:b/>
                <w:sz w:val="21"/>
              </w:rPr>
              <w:tab/>
            </w:r>
            <w:r w:rsidRPr="00DB58DA">
              <w:rPr>
                <w:rFonts w:asciiTheme="minorHAnsi" w:hAnsiTheme="minorHAnsi"/>
                <w:b/>
                <w:sz w:val="21"/>
              </w:rPr>
              <w:tab/>
            </w:r>
            <w:r w:rsidRPr="00DB58DA">
              <w:rPr>
                <w:rFonts w:asciiTheme="minorHAnsi" w:hAnsiTheme="minorHAnsi"/>
                <w:b/>
                <w:sz w:val="21"/>
              </w:rPr>
              <w:tab/>
            </w:r>
            <w:r w:rsidRPr="00DB58DA">
              <w:rPr>
                <w:rFonts w:asciiTheme="minorHAnsi" w:hAnsiTheme="minorHAnsi"/>
                <w:b/>
                <w:sz w:val="21"/>
              </w:rPr>
              <w:tab/>
            </w:r>
            <w:r w:rsidRPr="00DB58DA">
              <w:rPr>
                <w:rFonts w:asciiTheme="minorHAnsi" w:hAnsiTheme="minorHAnsi"/>
                <w:b/>
                <w:sz w:val="21"/>
              </w:rPr>
              <w:tab/>
              <w:t>Date:</w:t>
            </w:r>
          </w:p>
        </w:tc>
      </w:tr>
      <w:tr w:rsidRPr="00DB58DA" w:rsidR="005258B0" w:rsidTr="005258B0" w14:paraId="306E9DD7" w14:textId="77777777">
        <w:trPr>
          <w:trHeight w:val="549"/>
        </w:trPr>
        <w:tc>
          <w:tcPr>
            <w:tcW w:w="14760" w:type="dxa"/>
            <w:tcBorders>
              <w:left w:val="nil"/>
              <w:right w:val="nil"/>
            </w:tcBorders>
            <w:vAlign w:val="bottom"/>
          </w:tcPr>
          <w:p w:rsidRPr="00DB58DA" w:rsidR="005258B0" w:rsidP="00DB58DA" w:rsidRDefault="005258B0" w14:paraId="5C11C2E4" w14:textId="77777777">
            <w:pPr>
              <w:tabs>
                <w:tab w:val="left" w:pos="11595"/>
              </w:tabs>
              <w:rPr>
                <w:rFonts w:asciiTheme="minorHAnsi" w:hAnsiTheme="minorHAnsi"/>
                <w:b/>
                <w:sz w:val="21"/>
              </w:rPr>
            </w:pPr>
          </w:p>
        </w:tc>
      </w:tr>
    </w:tbl>
    <w:p w:rsidRPr="00DB58DA" w:rsidR="006C47F6" w:rsidP="00F0562C" w:rsidRDefault="006C47F6" w14:paraId="3C7F743D" w14:textId="77777777">
      <w:pPr>
        <w:tabs>
          <w:tab w:val="left" w:pos="4416"/>
        </w:tabs>
        <w:rPr>
          <w:rFonts w:asciiTheme="minorHAnsi" w:hAnsiTheme="minorHAnsi"/>
          <w:szCs w:val="18"/>
        </w:rPr>
      </w:pPr>
    </w:p>
    <w:sectPr w:rsidRPr="00DB58DA" w:rsidR="006C47F6" w:rsidSect="00DB58DA">
      <w:headerReference w:type="even" r:id="rId7"/>
      <w:headerReference w:type="default" r:id="rId8"/>
      <w:footerReference w:type="even" r:id="rId9"/>
      <w:footerReference w:type="default" r:id="rId10"/>
      <w:pgSz w:w="15840" w:h="12240" w:orient="landscape" w:code="1"/>
      <w:pgMar w:top="1008" w:right="432" w:bottom="1008" w:left="432" w:header="562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625" w:rsidP="001F1D45" w:rsidRDefault="00E96625" w14:paraId="3222D1D1" w14:textId="77777777">
      <w:r>
        <w:separator/>
      </w:r>
    </w:p>
    <w:p w:rsidR="00E96625" w:rsidP="001F1D45" w:rsidRDefault="00E96625" w14:paraId="7CD81324" w14:textId="77777777"/>
  </w:endnote>
  <w:endnote w:type="continuationSeparator" w:id="0">
    <w:p w:rsidR="00E96625" w:rsidP="001F1D45" w:rsidRDefault="00E96625" w14:paraId="6563AD0A" w14:textId="77777777">
      <w:r>
        <w:continuationSeparator/>
      </w:r>
    </w:p>
    <w:p w:rsidR="00E96625" w:rsidP="001F1D45" w:rsidRDefault="00E96625" w14:paraId="3BF2381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EAB" w:rsidP="001F1D45" w:rsidRDefault="00745EAB" w14:paraId="32A5795C" w14:textId="77777777">
    <w:pPr>
      <w:pStyle w:val="Footer"/>
    </w:pPr>
  </w:p>
  <w:p w:rsidR="00745EAB" w:rsidP="001F1D45" w:rsidRDefault="00745EAB" w14:paraId="112D8FF2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12" w:type="pct"/>
      <w:tblInd w:w="160" w:type="dxa"/>
      <w:tblBorders>
        <w:top w:val="single" w:color="000000" w:sz="12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67"/>
      <w:gridCol w:w="4102"/>
      <w:gridCol w:w="1081"/>
    </w:tblGrid>
    <w:tr w:rsidRPr="00DB58DA" w:rsidR="00745EAB" w:rsidTr="00F0562C" w14:paraId="5C961C6B" w14:textId="77777777">
      <w:trPr>
        <w:cantSplit/>
        <w:trHeight w:val="243"/>
      </w:trPr>
      <w:tc>
        <w:tcPr>
          <w:tcW w:w="3254" w:type="pct"/>
          <w:vAlign w:val="center"/>
        </w:tcPr>
        <w:p w:rsidRPr="00DB58DA" w:rsidR="00745EAB" w:rsidP="001D1F84" w:rsidRDefault="00745EAB" w14:paraId="147FA69E" w14:textId="17096B09">
          <w:pPr>
            <w:rPr>
              <w:rFonts w:cs="Arial" w:asciiTheme="minorHAnsi" w:hAnsiTheme="minorHAnsi"/>
              <w:sz w:val="22"/>
              <w:szCs w:val="22"/>
            </w:rPr>
          </w:pPr>
        </w:p>
      </w:tc>
      <w:tc>
        <w:tcPr>
          <w:tcW w:w="1381" w:type="pct"/>
          <w:shd w:val="clear" w:color="auto" w:fill="auto"/>
          <w:vAlign w:val="center"/>
        </w:tcPr>
        <w:p w:rsidRPr="00DB58DA" w:rsidR="00745EAB" w:rsidP="001F1D45" w:rsidRDefault="00745EAB" w14:paraId="0027C668" w14:textId="77777777">
          <w:pPr>
            <w:rPr>
              <w:rFonts w:cs="Arial" w:asciiTheme="minorHAnsi" w:hAnsiTheme="minorHAnsi"/>
              <w:sz w:val="22"/>
              <w:szCs w:val="22"/>
            </w:rPr>
          </w:pPr>
        </w:p>
      </w:tc>
      <w:tc>
        <w:tcPr>
          <w:tcW w:w="364" w:type="pct"/>
          <w:shd w:val="clear" w:color="auto" w:fill="auto"/>
          <w:vAlign w:val="center"/>
        </w:tcPr>
        <w:p w:rsidRPr="00DB58DA" w:rsidR="00745EAB" w:rsidP="001F1D45" w:rsidRDefault="00745EAB" w14:paraId="10F33071" w14:textId="7DF2D603">
          <w:pPr>
            <w:rPr>
              <w:rFonts w:cs="Arial" w:asciiTheme="minorHAnsi" w:hAnsiTheme="minorHAnsi"/>
              <w:sz w:val="22"/>
              <w:szCs w:val="22"/>
            </w:rPr>
          </w:pPr>
          <w:r w:rsidRPr="00DB58DA">
            <w:rPr>
              <w:rStyle w:val="PageNumber"/>
              <w:rFonts w:cs="Arial" w:asciiTheme="minorHAnsi" w:hAnsiTheme="minorHAnsi"/>
              <w:sz w:val="22"/>
              <w:szCs w:val="22"/>
            </w:rPr>
            <w:fldChar w:fldCharType="begin"/>
          </w:r>
          <w:r w:rsidRPr="00DB58DA">
            <w:rPr>
              <w:rStyle w:val="PageNumber"/>
              <w:rFonts w:cs="Arial" w:asciiTheme="minorHAnsi" w:hAnsiTheme="minorHAnsi"/>
              <w:sz w:val="22"/>
              <w:szCs w:val="22"/>
            </w:rPr>
            <w:instrText xml:space="preserve"> PAGE </w:instrText>
          </w:r>
          <w:r w:rsidRPr="00DB58DA">
            <w:rPr>
              <w:rStyle w:val="PageNumber"/>
              <w:rFonts w:cs="Arial" w:asciiTheme="minorHAnsi" w:hAnsiTheme="minorHAnsi"/>
              <w:sz w:val="22"/>
              <w:szCs w:val="22"/>
            </w:rPr>
            <w:fldChar w:fldCharType="separate"/>
          </w:r>
          <w:r w:rsidR="005601ED">
            <w:rPr>
              <w:rStyle w:val="PageNumber"/>
              <w:rFonts w:cs="Arial" w:asciiTheme="minorHAnsi" w:hAnsiTheme="minorHAnsi"/>
              <w:noProof/>
              <w:sz w:val="22"/>
              <w:szCs w:val="22"/>
            </w:rPr>
            <w:t>2</w:t>
          </w:r>
          <w:r w:rsidRPr="00DB58DA">
            <w:rPr>
              <w:rStyle w:val="PageNumber"/>
              <w:rFonts w:cs="Arial" w:asciiTheme="minorHAnsi" w:hAnsiTheme="minorHAnsi"/>
              <w:sz w:val="22"/>
              <w:szCs w:val="22"/>
            </w:rPr>
            <w:fldChar w:fldCharType="end"/>
          </w:r>
          <w:r w:rsidRPr="00DB58DA">
            <w:rPr>
              <w:rStyle w:val="PageNumber"/>
              <w:rFonts w:cs="Arial" w:asciiTheme="minorHAnsi" w:hAnsiTheme="minorHAnsi"/>
              <w:sz w:val="22"/>
              <w:szCs w:val="22"/>
            </w:rPr>
            <w:t xml:space="preserve"> of </w:t>
          </w:r>
          <w:r w:rsidRPr="00DB58DA">
            <w:rPr>
              <w:rStyle w:val="PageNumber"/>
              <w:rFonts w:cs="Arial" w:asciiTheme="minorHAnsi" w:hAnsiTheme="minorHAnsi"/>
              <w:sz w:val="22"/>
              <w:szCs w:val="22"/>
            </w:rPr>
            <w:fldChar w:fldCharType="begin"/>
          </w:r>
          <w:r w:rsidRPr="00DB58DA">
            <w:rPr>
              <w:rStyle w:val="PageNumber"/>
              <w:rFonts w:cs="Arial" w:asciiTheme="minorHAnsi" w:hAnsiTheme="minorHAnsi"/>
              <w:sz w:val="22"/>
              <w:szCs w:val="22"/>
            </w:rPr>
            <w:instrText xml:space="preserve"> NUMPAGES </w:instrText>
          </w:r>
          <w:r w:rsidRPr="00DB58DA">
            <w:rPr>
              <w:rStyle w:val="PageNumber"/>
              <w:rFonts w:cs="Arial" w:asciiTheme="minorHAnsi" w:hAnsiTheme="minorHAnsi"/>
              <w:sz w:val="22"/>
              <w:szCs w:val="22"/>
            </w:rPr>
            <w:fldChar w:fldCharType="separate"/>
          </w:r>
          <w:r w:rsidR="005601ED">
            <w:rPr>
              <w:rStyle w:val="PageNumber"/>
              <w:rFonts w:cs="Arial" w:asciiTheme="minorHAnsi" w:hAnsiTheme="minorHAnsi"/>
              <w:noProof/>
              <w:sz w:val="22"/>
              <w:szCs w:val="22"/>
            </w:rPr>
            <w:t>3</w:t>
          </w:r>
          <w:r w:rsidRPr="00DB58DA">
            <w:rPr>
              <w:rStyle w:val="PageNumber"/>
              <w:rFonts w:cs="Arial" w:asciiTheme="minorHAnsi" w:hAnsiTheme="minorHAnsi"/>
              <w:sz w:val="22"/>
              <w:szCs w:val="22"/>
            </w:rPr>
            <w:fldChar w:fldCharType="end"/>
          </w:r>
        </w:p>
      </w:tc>
    </w:tr>
  </w:tbl>
  <w:p w:rsidRPr="00DB58DA" w:rsidR="00745EAB" w:rsidP="00F0562C" w:rsidRDefault="00745EAB" w14:paraId="05CD1404" w14:textId="77777777">
    <w:pPr>
      <w:pStyle w:val="Foo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625" w:rsidP="001F1D45" w:rsidRDefault="00E96625" w14:paraId="484C5749" w14:textId="77777777">
      <w:r>
        <w:separator/>
      </w:r>
    </w:p>
    <w:p w:rsidR="00E96625" w:rsidP="001F1D45" w:rsidRDefault="00E96625" w14:paraId="33BD7744" w14:textId="77777777"/>
  </w:footnote>
  <w:footnote w:type="continuationSeparator" w:id="0">
    <w:p w:rsidR="00E96625" w:rsidP="001F1D45" w:rsidRDefault="00E96625" w14:paraId="28BEE9FA" w14:textId="77777777">
      <w:r>
        <w:continuationSeparator/>
      </w:r>
    </w:p>
    <w:p w:rsidR="00E96625" w:rsidP="001F1D45" w:rsidRDefault="00E96625" w14:paraId="3F22F6D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EAB" w:rsidP="001F1D45" w:rsidRDefault="00745EAB" w14:paraId="0A2988AE" w14:textId="77777777">
    <w:pPr>
      <w:pStyle w:val="Header"/>
    </w:pPr>
  </w:p>
  <w:p w:rsidR="00745EAB" w:rsidP="001F1D45" w:rsidRDefault="00745EAB" w14:paraId="766D3F2B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55" w:type="dxa"/>
      <w:tblInd w:w="324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44" w:type="dxa"/>
        <w:right w:w="144" w:type="dxa"/>
      </w:tblCellMar>
      <w:tblLook w:val="04A0" w:firstRow="1" w:lastRow="0" w:firstColumn="1" w:lastColumn="0" w:noHBand="0" w:noVBand="1"/>
    </w:tblPr>
    <w:tblGrid>
      <w:gridCol w:w="2538"/>
      <w:gridCol w:w="9877"/>
      <w:gridCol w:w="2340"/>
    </w:tblGrid>
    <w:tr w:rsidRPr="00DB58DA" w:rsidR="00DB58DA" w:rsidTr="00DB58DA" w14:paraId="237F3C16" w14:textId="77777777">
      <w:trPr>
        <w:cantSplit/>
        <w:trHeight w:val="440"/>
      </w:trPr>
      <w:tc>
        <w:tcPr>
          <w:tcW w:w="2538" w:type="dxa"/>
          <w:vMerge w:val="restart"/>
          <w:tcBorders>
            <w:bottom w:val="single" w:color="000000" w:sz="4" w:space="0"/>
          </w:tcBorders>
          <w:vAlign w:val="bottom"/>
          <w:hideMark/>
        </w:tcPr>
        <w:p w:rsidRPr="00DB58DA" w:rsidR="00DB58DA" w:rsidP="00985BAD" w:rsidRDefault="00DB58DA" w14:paraId="76D92527" w14:textId="107CB940">
          <w:pPr>
            <w:rPr>
              <w:rFonts w:asciiTheme="minorHAnsi" w:hAnsiTheme="minorHAnsi"/>
              <w:bCs/>
              <w:i/>
              <w:iCs/>
              <w:noProof/>
              <w:sz w:val="24"/>
            </w:rPr>
          </w:pPr>
        </w:p>
      </w:tc>
      <w:tc>
        <w:tcPr>
          <w:tcW w:w="9877" w:type="dxa"/>
          <w:tcBorders>
            <w:bottom w:val="nil"/>
          </w:tcBorders>
          <w:vAlign w:val="center"/>
          <w:hideMark/>
        </w:tcPr>
        <w:p w:rsidRPr="00DB58DA" w:rsidR="00DB58DA" w:rsidP="008928E1" w:rsidRDefault="00DB58DA" w14:paraId="03735164" w14:textId="752BD35C">
          <w:pPr>
            <w:rPr>
              <w:rFonts w:asciiTheme="minorHAnsi" w:hAnsiTheme="minorHAnsi"/>
              <w:bCs/>
              <w:i/>
              <w:iCs/>
              <w:sz w:val="24"/>
            </w:rPr>
          </w:pPr>
        </w:p>
      </w:tc>
      <w:tc>
        <w:tcPr>
          <w:tcW w:w="2340" w:type="dxa"/>
          <w:vMerge w:val="restart"/>
          <w:tcBorders>
            <w:bottom w:val="single" w:color="000000" w:sz="4" w:space="0"/>
          </w:tcBorders>
          <w:vAlign w:val="center"/>
          <w:hideMark/>
        </w:tcPr>
        <w:p w:rsidRPr="00DB58DA" w:rsidR="00DB58DA" w:rsidP="00DB58DA" w:rsidRDefault="00DB58DA" w14:paraId="58D94D81" w14:textId="7B0F427E">
          <w:pPr>
            <w:rPr>
              <w:rFonts w:cs="Arial" w:asciiTheme="minorHAnsi" w:hAnsiTheme="minorHAnsi"/>
              <w:bCs/>
              <w:sz w:val="22"/>
              <w:szCs w:val="22"/>
            </w:rPr>
          </w:pPr>
        </w:p>
      </w:tc>
    </w:tr>
    <w:tr w:rsidRPr="00DB58DA" w:rsidR="00DB58DA" w:rsidTr="00282549" w14:paraId="7F81F904" w14:textId="77777777">
      <w:trPr>
        <w:cantSplit/>
        <w:trHeight w:val="540"/>
      </w:trPr>
      <w:tc>
        <w:tcPr>
          <w:tcW w:w="2538" w:type="dxa"/>
          <w:vMerge/>
          <w:tcBorders>
            <w:bottom w:val="single" w:color="000000" w:sz="4" w:space="0"/>
          </w:tcBorders>
          <w:vAlign w:val="center"/>
          <w:hideMark/>
        </w:tcPr>
        <w:p w:rsidRPr="00DB58DA" w:rsidR="00DB58DA" w:rsidP="00D35A22" w:rsidRDefault="00DB58DA" w14:paraId="6330D2E2" w14:textId="77777777">
          <w:pPr>
            <w:rPr>
              <w:rFonts w:asciiTheme="minorHAnsi" w:hAnsiTheme="minorHAnsi"/>
              <w:bCs/>
              <w:i/>
              <w:iCs/>
              <w:noProof/>
              <w:sz w:val="24"/>
            </w:rPr>
          </w:pPr>
        </w:p>
      </w:tc>
      <w:tc>
        <w:tcPr>
          <w:tcW w:w="9877" w:type="dxa"/>
          <w:tcBorders>
            <w:top w:val="nil"/>
            <w:bottom w:val="single" w:color="000000" w:sz="4" w:space="0"/>
          </w:tcBorders>
          <w:vAlign w:val="center"/>
          <w:hideMark/>
        </w:tcPr>
        <w:p w:rsidRPr="00DB58DA" w:rsidR="00DB58DA" w:rsidP="008928E1" w:rsidRDefault="00DB58DA" w14:paraId="63171F76" w14:textId="24A14FBB">
          <w:pPr>
            <w:jc w:val="center"/>
            <w:rPr>
              <w:rFonts w:asciiTheme="minorHAnsi" w:hAnsiTheme="minorHAnsi"/>
              <w:b/>
              <w:bCs/>
              <w:sz w:val="36"/>
            </w:rPr>
          </w:pPr>
          <w:r w:rsidRPr="00DB58DA">
            <w:rPr>
              <w:rFonts w:asciiTheme="minorHAnsi" w:hAnsiTheme="minorHAnsi"/>
              <w:b/>
              <w:bCs/>
              <w:sz w:val="36"/>
            </w:rPr>
            <w:t>PPE Hazard Assessment</w:t>
          </w:r>
        </w:p>
      </w:tc>
      <w:tc>
        <w:tcPr>
          <w:tcW w:w="2340" w:type="dxa"/>
          <w:vMerge/>
          <w:tcBorders>
            <w:bottom w:val="single" w:color="000000" w:sz="4" w:space="0"/>
          </w:tcBorders>
          <w:vAlign w:val="bottom"/>
          <w:hideMark/>
        </w:tcPr>
        <w:p w:rsidRPr="00DB58DA" w:rsidR="00DB58DA" w:rsidP="00E731E9" w:rsidRDefault="00DB58DA" w14:paraId="091ED946" w14:textId="77777777">
          <w:pPr>
            <w:rPr>
              <w:rFonts w:cs="Arial" w:asciiTheme="minorHAnsi" w:hAnsiTheme="minorHAnsi"/>
              <w:bCs/>
              <w:sz w:val="22"/>
              <w:szCs w:val="22"/>
            </w:rPr>
          </w:pPr>
        </w:p>
      </w:tc>
    </w:tr>
    <w:tr w:rsidRPr="00DB58DA" w:rsidR="00745EAB" w:rsidTr="00282549" w14:paraId="4A1052FC" w14:textId="77777777">
      <w:tblPrEx>
        <w:tblCellMar>
          <w:left w:w="80" w:type="dxa"/>
          <w:right w:w="80" w:type="dxa"/>
        </w:tblCellMar>
        <w:tblLook w:val="0000" w:firstRow="0" w:lastRow="0" w:firstColumn="0" w:lastColumn="0" w:noHBand="0" w:noVBand="0"/>
      </w:tblPrEx>
      <w:trPr>
        <w:cantSplit/>
        <w:trHeight w:val="51"/>
      </w:trPr>
      <w:tc>
        <w:tcPr>
          <w:tcW w:w="14755" w:type="dxa"/>
          <w:gridSpan w:val="3"/>
          <w:tcBorders>
            <w:left w:val="nil"/>
            <w:bottom w:val="single" w:color="000000" w:sz="12" w:space="0"/>
            <w:right w:val="nil"/>
          </w:tcBorders>
          <w:shd w:val="clear" w:color="auto" w:fill="auto"/>
        </w:tcPr>
        <w:p w:rsidRPr="00DB58DA" w:rsidR="00745EAB" w:rsidP="001F1D45" w:rsidRDefault="00745EAB" w14:paraId="383AFD33" w14:textId="77777777">
          <w:pPr>
            <w:rPr>
              <w:rFonts w:asciiTheme="minorHAnsi" w:hAnsiTheme="minorHAnsi"/>
              <w:sz w:val="16"/>
              <w:szCs w:val="16"/>
            </w:rPr>
          </w:pPr>
        </w:p>
      </w:tc>
    </w:tr>
  </w:tbl>
  <w:p w:rsidRPr="00DB58DA" w:rsidR="00745EAB" w:rsidP="00F0562C" w:rsidRDefault="00745EAB" w14:paraId="6F4C75FF" w14:textId="77777777">
    <w:pPr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3053"/>
    <w:multiLevelType w:val="singleLevel"/>
    <w:tmpl w:val="52607F78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3A"/>
    <w:rsid w:val="00011C9A"/>
    <w:rsid w:val="000250E3"/>
    <w:rsid w:val="00031FB6"/>
    <w:rsid w:val="00051D85"/>
    <w:rsid w:val="00055058"/>
    <w:rsid w:val="0005645A"/>
    <w:rsid w:val="00077981"/>
    <w:rsid w:val="00077D5A"/>
    <w:rsid w:val="00083F4E"/>
    <w:rsid w:val="00095E93"/>
    <w:rsid w:val="000A149A"/>
    <w:rsid w:val="000A5B49"/>
    <w:rsid w:val="000E7189"/>
    <w:rsid w:val="0011434B"/>
    <w:rsid w:val="001208B8"/>
    <w:rsid w:val="00151DE8"/>
    <w:rsid w:val="001677C1"/>
    <w:rsid w:val="00172958"/>
    <w:rsid w:val="00181192"/>
    <w:rsid w:val="0018362B"/>
    <w:rsid w:val="001D07DD"/>
    <w:rsid w:val="001D19B2"/>
    <w:rsid w:val="001D1F84"/>
    <w:rsid w:val="001E24A1"/>
    <w:rsid w:val="001F1AB0"/>
    <w:rsid w:val="001F1D45"/>
    <w:rsid w:val="002705CC"/>
    <w:rsid w:val="00272C87"/>
    <w:rsid w:val="00280D8A"/>
    <w:rsid w:val="002814F0"/>
    <w:rsid w:val="00282549"/>
    <w:rsid w:val="002873DB"/>
    <w:rsid w:val="002B5FDD"/>
    <w:rsid w:val="002C4862"/>
    <w:rsid w:val="002E59F3"/>
    <w:rsid w:val="002F2037"/>
    <w:rsid w:val="002F6827"/>
    <w:rsid w:val="0030753F"/>
    <w:rsid w:val="00323698"/>
    <w:rsid w:val="0035007B"/>
    <w:rsid w:val="003635A6"/>
    <w:rsid w:val="00373F05"/>
    <w:rsid w:val="00376E83"/>
    <w:rsid w:val="00387CF6"/>
    <w:rsid w:val="003B1513"/>
    <w:rsid w:val="003B4B51"/>
    <w:rsid w:val="003D12A2"/>
    <w:rsid w:val="003D52BE"/>
    <w:rsid w:val="003F2230"/>
    <w:rsid w:val="003F2408"/>
    <w:rsid w:val="003F7866"/>
    <w:rsid w:val="00405D58"/>
    <w:rsid w:val="00407D36"/>
    <w:rsid w:val="00415817"/>
    <w:rsid w:val="00415DFD"/>
    <w:rsid w:val="00427AFE"/>
    <w:rsid w:val="00432ED2"/>
    <w:rsid w:val="00436E6F"/>
    <w:rsid w:val="00443956"/>
    <w:rsid w:val="00452F8D"/>
    <w:rsid w:val="004B260A"/>
    <w:rsid w:val="004D089C"/>
    <w:rsid w:val="004D08C8"/>
    <w:rsid w:val="004D5B62"/>
    <w:rsid w:val="0050328A"/>
    <w:rsid w:val="00506880"/>
    <w:rsid w:val="00514BEA"/>
    <w:rsid w:val="0052226A"/>
    <w:rsid w:val="005258B0"/>
    <w:rsid w:val="00544E10"/>
    <w:rsid w:val="00555F7A"/>
    <w:rsid w:val="005601ED"/>
    <w:rsid w:val="005657D6"/>
    <w:rsid w:val="005879D8"/>
    <w:rsid w:val="005C1A40"/>
    <w:rsid w:val="005E3C47"/>
    <w:rsid w:val="005F3E7F"/>
    <w:rsid w:val="00672E33"/>
    <w:rsid w:val="00681A20"/>
    <w:rsid w:val="006C1AB4"/>
    <w:rsid w:val="006C47F6"/>
    <w:rsid w:val="006F1887"/>
    <w:rsid w:val="00724F08"/>
    <w:rsid w:val="00745EAB"/>
    <w:rsid w:val="00756C22"/>
    <w:rsid w:val="00777F2F"/>
    <w:rsid w:val="00791DF1"/>
    <w:rsid w:val="007B78CA"/>
    <w:rsid w:val="007D3CE2"/>
    <w:rsid w:val="007E628C"/>
    <w:rsid w:val="00816D3D"/>
    <w:rsid w:val="008813D3"/>
    <w:rsid w:val="008928E1"/>
    <w:rsid w:val="008E32BC"/>
    <w:rsid w:val="009041D1"/>
    <w:rsid w:val="009078BA"/>
    <w:rsid w:val="0092782F"/>
    <w:rsid w:val="00974A67"/>
    <w:rsid w:val="00984713"/>
    <w:rsid w:val="00985BAD"/>
    <w:rsid w:val="009944C8"/>
    <w:rsid w:val="009E41CD"/>
    <w:rsid w:val="00A06DD9"/>
    <w:rsid w:val="00A458C4"/>
    <w:rsid w:val="00A51D9C"/>
    <w:rsid w:val="00A64D4B"/>
    <w:rsid w:val="00A744C2"/>
    <w:rsid w:val="00A7609A"/>
    <w:rsid w:val="00AA71E8"/>
    <w:rsid w:val="00AA7A53"/>
    <w:rsid w:val="00AC2444"/>
    <w:rsid w:val="00AE0DDF"/>
    <w:rsid w:val="00AF3514"/>
    <w:rsid w:val="00AF4DDD"/>
    <w:rsid w:val="00B0345E"/>
    <w:rsid w:val="00B15752"/>
    <w:rsid w:val="00B3263F"/>
    <w:rsid w:val="00B32E7D"/>
    <w:rsid w:val="00B408F4"/>
    <w:rsid w:val="00B4456B"/>
    <w:rsid w:val="00B57930"/>
    <w:rsid w:val="00BB675E"/>
    <w:rsid w:val="00BC10C6"/>
    <w:rsid w:val="00BD420E"/>
    <w:rsid w:val="00BD732A"/>
    <w:rsid w:val="00C10C0F"/>
    <w:rsid w:val="00C204FE"/>
    <w:rsid w:val="00C408AD"/>
    <w:rsid w:val="00C54BB6"/>
    <w:rsid w:val="00C558B2"/>
    <w:rsid w:val="00C67F40"/>
    <w:rsid w:val="00CA698D"/>
    <w:rsid w:val="00CB5E8F"/>
    <w:rsid w:val="00CD603A"/>
    <w:rsid w:val="00CE3B60"/>
    <w:rsid w:val="00CE5ED2"/>
    <w:rsid w:val="00CE6EC2"/>
    <w:rsid w:val="00D05DA6"/>
    <w:rsid w:val="00D24B03"/>
    <w:rsid w:val="00D35A22"/>
    <w:rsid w:val="00D96C53"/>
    <w:rsid w:val="00DB58DA"/>
    <w:rsid w:val="00DD15F2"/>
    <w:rsid w:val="00DE3B0B"/>
    <w:rsid w:val="00DF51E5"/>
    <w:rsid w:val="00E0738D"/>
    <w:rsid w:val="00E175CD"/>
    <w:rsid w:val="00E27FAB"/>
    <w:rsid w:val="00E31DFF"/>
    <w:rsid w:val="00E46C82"/>
    <w:rsid w:val="00E731E9"/>
    <w:rsid w:val="00E93E79"/>
    <w:rsid w:val="00E96625"/>
    <w:rsid w:val="00EA39A3"/>
    <w:rsid w:val="00EA3A3F"/>
    <w:rsid w:val="00EB5F5B"/>
    <w:rsid w:val="00ED7AC7"/>
    <w:rsid w:val="00EE7A87"/>
    <w:rsid w:val="00F0562C"/>
    <w:rsid w:val="00F65309"/>
    <w:rsid w:val="00F968D8"/>
    <w:rsid w:val="00FD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72CE1CA"/>
  <w15:docId w15:val="{94E09E67-E6DD-4B72-8F58-029D7DCD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46C82"/>
    <w:rPr>
      <w:rFonts w:ascii="Arial" w:hAnsi="Arial"/>
    </w:rPr>
  </w:style>
  <w:style w:type="paragraph" w:styleId="Heading3">
    <w:name w:val="heading 3"/>
    <w:basedOn w:val="Normal"/>
    <w:next w:val="Normal"/>
    <w:qFormat/>
    <w:rsid w:val="001F1D45"/>
    <w:pPr>
      <w:keepNext/>
      <w:widowControl w:val="0"/>
      <w:tabs>
        <w:tab w:val="center" w:pos="4680"/>
      </w:tabs>
      <w:suppressAutoHyphens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1F1D45"/>
    <w:pPr>
      <w:keepNext/>
      <w:widowControl w:val="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F1D45"/>
    <w:pPr>
      <w:keepNext/>
      <w:widowControl w:val="0"/>
      <w:outlineLvl w:val="4"/>
    </w:pPr>
    <w:rPr>
      <w:rFonts w:ascii="Courier New" w:hAnsi="Courier New"/>
      <w:b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CD603A"/>
    <w:pPr>
      <w:jc w:val="both"/>
    </w:pPr>
    <w:rPr>
      <w:rFonts w:ascii="Tahoma" w:hAnsi="Tahoma" w:cs="Tahoma"/>
      <w:sz w:val="22"/>
    </w:rPr>
  </w:style>
  <w:style w:type="paragraph" w:styleId="Header">
    <w:name w:val="header"/>
    <w:basedOn w:val="Normal"/>
    <w:rsid w:val="00BB675E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BB675E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BB675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ageNumber">
    <w:name w:val="page number"/>
    <w:basedOn w:val="DefaultParagraphFont"/>
    <w:rsid w:val="00BB675E"/>
  </w:style>
  <w:style w:type="paragraph" w:styleId="BalloonText">
    <w:name w:val="Balloon Text"/>
    <w:basedOn w:val="Normal"/>
    <w:link w:val="BalloonTextChar"/>
    <w:rsid w:val="0028254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282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972C1FABCF7B40A6DF0C9A967EEA1F" ma:contentTypeVersion="52" ma:contentTypeDescription="Create a new document." ma:contentTypeScope="" ma:versionID="453de106ed224479143d770821028c22">
  <xsd:schema xmlns:xsd="http://www.w3.org/2001/XMLSchema" xmlns:xs="http://www.w3.org/2001/XMLSchema" xmlns:p="http://schemas.microsoft.com/office/2006/metadata/properties" xmlns:ns2="255212f9-cd57-4fea-a8a5-5cd99d3e2427" xmlns:ns3="16362151-a1e8-4384-be2c-09c7eb9695de" targetNamespace="http://schemas.microsoft.com/office/2006/metadata/properties" ma:root="true" ma:fieldsID="2f2804b3a5308739c7d4c16452b2a40d" ns2:_="" ns3:_="">
    <xsd:import namespace="255212f9-cd57-4fea-a8a5-5cd99d3e2427"/>
    <xsd:import namespace="16362151-a1e8-4384-be2c-09c7eb9695d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212f9-cd57-4fea-a8a5-5cd99d3e24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62151-a1e8-4384-be2c-09c7eb969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55212f9-cd57-4fea-a8a5-5cd99d3e2427">EP5DS73DT2SZ-2060935517-145734</_dlc_DocId>
    <_dlc_DocIdUrl xmlns="255212f9-cd57-4fea-a8a5-5cd99d3e2427">
      <Url>https://newspapers.sharepoint.com/sites/Newspapers/_layouts/15/DocIdRedir.aspx?ID=EP5DS73DT2SZ-2060935517-145734</Url>
      <Description>EP5DS73DT2SZ-2060935517-145734</Description>
    </_dlc_DocIdUrl>
  </documentManagement>
</p:properties>
</file>

<file path=customXml/itemProps1.xml><?xml version="1.0" encoding="utf-8"?>
<ds:datastoreItem xmlns:ds="http://schemas.openxmlformats.org/officeDocument/2006/customXml" ds:itemID="{A6747EA7-96AF-44C2-93F8-64F577E3C6D5}"/>
</file>

<file path=customXml/itemProps2.xml><?xml version="1.0" encoding="utf-8"?>
<ds:datastoreItem xmlns:ds="http://schemas.openxmlformats.org/officeDocument/2006/customXml" ds:itemID="{6A43CA01-DF34-455B-A774-8AA24AB02B88}"/>
</file>

<file path=customXml/itemProps3.xml><?xml version="1.0" encoding="utf-8"?>
<ds:datastoreItem xmlns:ds="http://schemas.openxmlformats.org/officeDocument/2006/customXml" ds:itemID="{A3168072-50C2-440B-91A8-ADD6E827BD3C}"/>
</file>

<file path=customXml/itemProps4.xml><?xml version="1.0" encoding="utf-8"?>
<ds:datastoreItem xmlns:ds="http://schemas.openxmlformats.org/officeDocument/2006/customXml" ds:itemID="{26635379-142D-4F5E-A193-67102F9A9D70}"/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1900-01-01T06:00:00Z</cp:lastPrinted>
  <dcterms:created xsi:type="dcterms:W3CDTF">1900-01-01T06:00:00Z</dcterms:created>
  <dcterms:modified xsi:type="dcterms:W3CDTF">1900-01-01T06:00:00Z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0x01010086972C1FABCF7B40A6DF0C9A967EEA1F</vt:lpwstr>
  </property>
  <property fmtid="{D5CDD505-2E9C-101B-9397-08002B2CF9AE}" pid="3" name="_dlc_DocIdItemGuid">
    <vt:lpwstr>443ee61e-4621-4904-a519-4f34509ccca8</vt:lpwstr>
  </property>
</Properties>
</file>